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D0" w:rsidRDefault="00676AF2" w:rsidP="00EE0C55">
      <w:pPr>
        <w:jc w:val="both"/>
      </w:pPr>
      <w:r>
        <w:t xml:space="preserve">Доклад на конференцию </w:t>
      </w:r>
      <w:r w:rsidR="00312720">
        <w:t xml:space="preserve">с тематикой </w:t>
      </w:r>
      <w:r>
        <w:t>«Новая Медицина без больниц, без врачей и без лекарств»</w:t>
      </w:r>
      <w:r w:rsidR="00EE0C55">
        <w:t>. В</w:t>
      </w:r>
      <w:r w:rsidR="00CE32E6">
        <w:t xml:space="preserve"> </w:t>
      </w:r>
      <w:r w:rsidR="00EE0C55">
        <w:t xml:space="preserve">начале </w:t>
      </w:r>
      <w:r w:rsidR="00CE32E6">
        <w:t xml:space="preserve">доклада </w:t>
      </w:r>
      <w:r w:rsidR="00EE0C55">
        <w:t>привожу Аннотацию к книге и эпиграф, а затем небольшой доклад по теме</w:t>
      </w:r>
      <w:r w:rsidR="00D82FC4">
        <w:t>, содержащий выдержки из текста книги.</w:t>
      </w:r>
    </w:p>
    <w:p w:rsidR="00424B30" w:rsidRPr="00A770E2" w:rsidRDefault="00424B30" w:rsidP="00424B30">
      <w:pPr>
        <w:spacing w:line="168" w:lineRule="auto"/>
        <w:ind w:left="1416" w:firstLine="708"/>
        <w:jc w:val="both"/>
        <w:rPr>
          <w:sz w:val="48"/>
          <w:szCs w:val="48"/>
        </w:rPr>
      </w:pPr>
      <w:r>
        <w:rPr>
          <w:sz w:val="48"/>
          <w:szCs w:val="48"/>
        </w:rPr>
        <w:t xml:space="preserve">   </w:t>
      </w:r>
      <w:r w:rsidRPr="00A770E2">
        <w:rPr>
          <w:sz w:val="48"/>
          <w:szCs w:val="48"/>
        </w:rPr>
        <w:t>НОВАЯ МЕДИЦИНА</w:t>
      </w:r>
    </w:p>
    <w:p w:rsidR="00424B30" w:rsidRDefault="00424B30" w:rsidP="00424B30">
      <w:pPr>
        <w:spacing w:line="168" w:lineRule="auto"/>
        <w:rPr>
          <w:sz w:val="28"/>
          <w:szCs w:val="28"/>
        </w:rPr>
      </w:pPr>
      <w:r>
        <w:rPr>
          <w:sz w:val="28"/>
          <w:szCs w:val="28"/>
        </w:rPr>
        <w:t xml:space="preserve">                         БЕЗ БОЛЬНИЦ, БЕЗ ВРАЧЕЙ и БЕЗ ЛЕКАРСТВ</w:t>
      </w:r>
    </w:p>
    <w:p w:rsidR="00424B30" w:rsidRPr="00CB47F5" w:rsidRDefault="00424B30" w:rsidP="00424B30">
      <w:pPr>
        <w:spacing w:line="168" w:lineRule="auto"/>
        <w:ind w:left="4956"/>
        <w:rPr>
          <w:sz w:val="24"/>
          <w:szCs w:val="24"/>
        </w:rPr>
      </w:pPr>
      <w:r w:rsidRPr="00CB47F5">
        <w:rPr>
          <w:sz w:val="24"/>
          <w:szCs w:val="24"/>
        </w:rPr>
        <w:t>Авторы</w:t>
      </w:r>
      <w:r>
        <w:rPr>
          <w:sz w:val="24"/>
          <w:szCs w:val="24"/>
        </w:rPr>
        <w:t xml:space="preserve"> </w:t>
      </w:r>
      <w:r w:rsidRPr="00CB47F5">
        <w:rPr>
          <w:sz w:val="24"/>
          <w:szCs w:val="24"/>
        </w:rPr>
        <w:t>Владыка Мори</w:t>
      </w:r>
      <w:r w:rsidR="00EE0C55">
        <w:rPr>
          <w:sz w:val="24"/>
          <w:szCs w:val="24"/>
        </w:rPr>
        <w:t>я</w:t>
      </w:r>
      <w:r w:rsidRPr="00CB47F5">
        <w:rPr>
          <w:sz w:val="24"/>
          <w:szCs w:val="24"/>
        </w:rPr>
        <w:t xml:space="preserve"> </w:t>
      </w:r>
      <w:r>
        <w:rPr>
          <w:sz w:val="24"/>
          <w:szCs w:val="24"/>
        </w:rPr>
        <w:t xml:space="preserve"> </w:t>
      </w:r>
      <w:r w:rsidRPr="00CB47F5">
        <w:rPr>
          <w:sz w:val="24"/>
          <w:szCs w:val="24"/>
        </w:rPr>
        <w:t>и А.П. Шишкин</w:t>
      </w:r>
    </w:p>
    <w:p w:rsidR="00424B30" w:rsidRDefault="00424B30" w:rsidP="00424B30">
      <w:pPr>
        <w:spacing w:line="168" w:lineRule="auto"/>
        <w:ind w:left="2832" w:firstLine="708"/>
        <w:jc w:val="both"/>
        <w:rPr>
          <w:sz w:val="28"/>
          <w:szCs w:val="28"/>
          <w:u w:val="single"/>
        </w:rPr>
      </w:pPr>
      <w:r w:rsidRPr="00A770E2">
        <w:rPr>
          <w:sz w:val="28"/>
          <w:szCs w:val="28"/>
        </w:rPr>
        <w:t>Аннотация</w:t>
      </w:r>
    </w:p>
    <w:p w:rsidR="00424B30" w:rsidRPr="00A770E2" w:rsidRDefault="00424B30" w:rsidP="00424B30">
      <w:pPr>
        <w:ind w:firstLine="708"/>
        <w:jc w:val="both"/>
        <w:rPr>
          <w:sz w:val="24"/>
          <w:szCs w:val="24"/>
        </w:rPr>
      </w:pPr>
      <w:r>
        <w:rPr>
          <w:sz w:val="24"/>
          <w:szCs w:val="24"/>
        </w:rPr>
        <w:t>Э</w:t>
      </w:r>
      <w:r w:rsidRPr="00A770E2">
        <w:rPr>
          <w:sz w:val="24"/>
          <w:szCs w:val="24"/>
        </w:rPr>
        <w:t xml:space="preserve">та книга является практическим пособием  для нетрадиционного </w:t>
      </w:r>
      <w:r>
        <w:rPr>
          <w:sz w:val="24"/>
          <w:szCs w:val="24"/>
        </w:rPr>
        <w:t>исцел</w:t>
      </w:r>
      <w:r w:rsidRPr="00A770E2">
        <w:rPr>
          <w:sz w:val="24"/>
          <w:szCs w:val="24"/>
        </w:rPr>
        <w:t xml:space="preserve">ения почти от всех существующих </w:t>
      </w:r>
      <w:r>
        <w:rPr>
          <w:sz w:val="24"/>
          <w:szCs w:val="24"/>
        </w:rPr>
        <w:t>заболеваний</w:t>
      </w:r>
      <w:r w:rsidRPr="00A770E2">
        <w:rPr>
          <w:sz w:val="24"/>
          <w:szCs w:val="24"/>
        </w:rPr>
        <w:t xml:space="preserve"> по </w:t>
      </w:r>
      <w:r>
        <w:rPr>
          <w:sz w:val="24"/>
          <w:szCs w:val="24"/>
        </w:rPr>
        <w:t xml:space="preserve">новой </w:t>
      </w:r>
      <w:r w:rsidRPr="00A770E2">
        <w:rPr>
          <w:sz w:val="24"/>
          <w:szCs w:val="24"/>
        </w:rPr>
        <w:t>метод</w:t>
      </w:r>
      <w:r>
        <w:rPr>
          <w:sz w:val="24"/>
          <w:szCs w:val="24"/>
        </w:rPr>
        <w:t xml:space="preserve">ике на основе трудов основателя радиэстезического метода (Р-метода) </w:t>
      </w:r>
      <w:r w:rsidRPr="00A770E2">
        <w:rPr>
          <w:sz w:val="24"/>
          <w:szCs w:val="24"/>
        </w:rPr>
        <w:t>Людмилы Григорьевны Пучко.</w:t>
      </w:r>
    </w:p>
    <w:p w:rsidR="00424B30" w:rsidRDefault="00424B30" w:rsidP="00424B30">
      <w:pPr>
        <w:ind w:firstLine="708"/>
        <w:jc w:val="both"/>
        <w:rPr>
          <w:sz w:val="24"/>
          <w:szCs w:val="24"/>
        </w:rPr>
      </w:pPr>
      <w:r w:rsidRPr="00A770E2">
        <w:rPr>
          <w:sz w:val="24"/>
          <w:szCs w:val="24"/>
        </w:rPr>
        <w:t>Этот метод уже известен и опробован многими людьми, даёт невероятные результаты излечения болезней</w:t>
      </w:r>
      <w:r>
        <w:rPr>
          <w:sz w:val="24"/>
          <w:szCs w:val="24"/>
        </w:rPr>
        <w:t xml:space="preserve">, считающихся пока </w:t>
      </w:r>
      <w:r w:rsidRPr="00A770E2">
        <w:rPr>
          <w:sz w:val="24"/>
          <w:szCs w:val="24"/>
        </w:rPr>
        <w:t>неизлечимы</w:t>
      </w:r>
      <w:r>
        <w:rPr>
          <w:sz w:val="24"/>
          <w:szCs w:val="24"/>
        </w:rPr>
        <w:t>ми</w:t>
      </w:r>
      <w:r w:rsidRPr="00A770E2">
        <w:rPr>
          <w:sz w:val="24"/>
          <w:szCs w:val="24"/>
        </w:rPr>
        <w:t>. Пучко проделала громаднейший труд, изучила, проанализировала и сгруппировала знания</w:t>
      </w:r>
      <w:r>
        <w:rPr>
          <w:sz w:val="24"/>
          <w:szCs w:val="24"/>
        </w:rPr>
        <w:t xml:space="preserve"> </w:t>
      </w:r>
      <w:r w:rsidRPr="00A770E2">
        <w:rPr>
          <w:sz w:val="24"/>
          <w:szCs w:val="24"/>
        </w:rPr>
        <w:t>множества нетрадиционных методов лечения, древние знания и создала</w:t>
      </w:r>
      <w:r>
        <w:rPr>
          <w:sz w:val="24"/>
          <w:szCs w:val="24"/>
        </w:rPr>
        <w:t xml:space="preserve"> </w:t>
      </w:r>
      <w:r w:rsidRPr="00A770E2">
        <w:rPr>
          <w:sz w:val="24"/>
          <w:szCs w:val="24"/>
        </w:rPr>
        <w:t xml:space="preserve">на их основе и на основе знаний традиционной медицины совершенно новую методику лечения, предполагая её открытием будущего. Но я считаю, что это будущее уже </w:t>
      </w:r>
      <w:r>
        <w:rPr>
          <w:sz w:val="24"/>
          <w:szCs w:val="24"/>
        </w:rPr>
        <w:t>наступило</w:t>
      </w:r>
      <w:r w:rsidRPr="00A770E2">
        <w:rPr>
          <w:sz w:val="24"/>
          <w:szCs w:val="24"/>
        </w:rPr>
        <w:t>. Вслед за Пучко я продолжил её изыскания,  проделал следующий этап развития этой удивительной методики</w:t>
      </w:r>
      <w:r>
        <w:rPr>
          <w:sz w:val="24"/>
          <w:szCs w:val="24"/>
        </w:rPr>
        <w:t>,</w:t>
      </w:r>
      <w:r w:rsidRPr="00A770E2">
        <w:rPr>
          <w:sz w:val="24"/>
          <w:szCs w:val="24"/>
        </w:rPr>
        <w:t xml:space="preserve"> упро</w:t>
      </w:r>
      <w:r>
        <w:rPr>
          <w:sz w:val="24"/>
          <w:szCs w:val="24"/>
        </w:rPr>
        <w:t>стив</w:t>
      </w:r>
      <w:r w:rsidRPr="00A770E2">
        <w:rPr>
          <w:sz w:val="24"/>
          <w:szCs w:val="24"/>
        </w:rPr>
        <w:t xml:space="preserve"> и унифи</w:t>
      </w:r>
      <w:r>
        <w:rPr>
          <w:sz w:val="24"/>
          <w:szCs w:val="24"/>
        </w:rPr>
        <w:t>цировав</w:t>
      </w:r>
      <w:r w:rsidRPr="00A770E2">
        <w:rPr>
          <w:sz w:val="24"/>
          <w:szCs w:val="24"/>
        </w:rPr>
        <w:t xml:space="preserve"> процесс</w:t>
      </w:r>
      <w:r>
        <w:rPr>
          <w:sz w:val="24"/>
          <w:szCs w:val="24"/>
        </w:rPr>
        <w:t xml:space="preserve"> исцеления. Теперь это Чудо-Медицина! </w:t>
      </w:r>
    </w:p>
    <w:p w:rsidR="00424B30" w:rsidRDefault="00424B30" w:rsidP="00424B30">
      <w:pPr>
        <w:ind w:firstLine="708"/>
        <w:jc w:val="both"/>
        <w:rPr>
          <w:sz w:val="24"/>
          <w:szCs w:val="24"/>
        </w:rPr>
      </w:pPr>
      <w:r>
        <w:rPr>
          <w:sz w:val="24"/>
          <w:szCs w:val="24"/>
        </w:rPr>
        <w:t>Теперь каждый человек, освоивший радиэстезический (биолокационный) эффект может исцелиться сам, без больниц, без врачей и без лекарств от психических, физиологических и патогенных заболеваний. Но в первую очередь это необходимо знать медицинским работникам, медицинской науке, которая должна исследовать феномены невидимого человеком тонкоматериального мира, продолжить изыскания в этой области и применять новые методы практически для исцеления граждан. Кроме исцеления, после ликвидации всех негативных мысленных энергий, приостанавливается старение организма и значительно продлевается срок жизни человека. А если установить программу на омоложение, то можно и омолодиться. И это не фантастика, а удивительный факт.</w:t>
      </w:r>
    </w:p>
    <w:p w:rsidR="00424B30" w:rsidRDefault="00424B30" w:rsidP="00424B30">
      <w:pPr>
        <w:ind w:firstLine="708"/>
        <w:jc w:val="both"/>
        <w:rPr>
          <w:sz w:val="24"/>
          <w:szCs w:val="24"/>
        </w:rPr>
      </w:pPr>
      <w:r w:rsidRPr="00A0673E">
        <w:rPr>
          <w:color w:val="FF0000"/>
          <w:sz w:val="24"/>
          <w:szCs w:val="24"/>
        </w:rPr>
        <w:t>Метод исцеления</w:t>
      </w:r>
      <w:r>
        <w:rPr>
          <w:color w:val="FF0000"/>
          <w:sz w:val="24"/>
          <w:szCs w:val="24"/>
        </w:rPr>
        <w:t xml:space="preserve"> </w:t>
      </w:r>
      <w:r w:rsidRPr="00A0673E">
        <w:rPr>
          <w:color w:val="FF0000"/>
          <w:sz w:val="24"/>
          <w:szCs w:val="24"/>
        </w:rPr>
        <w:t>рекомендуется абсолютно всем людям как профилактика и предотвращение развития различных заболеваний с младенческого возраста.</w:t>
      </w:r>
      <w:r>
        <w:rPr>
          <w:color w:val="FF0000"/>
          <w:sz w:val="24"/>
          <w:szCs w:val="24"/>
        </w:rPr>
        <w:t xml:space="preserve"> </w:t>
      </w:r>
      <w:r>
        <w:rPr>
          <w:sz w:val="24"/>
          <w:szCs w:val="24"/>
        </w:rPr>
        <w:t>Тогда будете жить долго и счастливо. Не нужно ждать острых заболеваний и преждевременного старения. На  Земле нет ни одного потенциально здорового человека, даже новорождённого. Почему, узнаете, прочитав эту книгу. Но стремиться к этому надо, тогда и обстоятельства жизни повернутся к вам светлой стороной, а как дальше жить и к чему стремиться – это направление тоже даёт эта книга.</w:t>
      </w:r>
    </w:p>
    <w:p w:rsidR="00424B30" w:rsidRDefault="00424B30" w:rsidP="00424B30">
      <w:pPr>
        <w:ind w:firstLine="708"/>
        <w:jc w:val="both"/>
        <w:rPr>
          <w:sz w:val="24"/>
          <w:szCs w:val="24"/>
        </w:rPr>
      </w:pPr>
      <w:r>
        <w:rPr>
          <w:sz w:val="24"/>
          <w:szCs w:val="24"/>
        </w:rPr>
        <w:t xml:space="preserve">Человек существо многомерное, как и вся вселенная, и создан по её подобию. Некоторые знания по устройству мироздания и человеческого организма даются здесь для лучшего понимания принципа действия Новой Медицины. Эти знания пришли к </w:t>
      </w:r>
      <w:r>
        <w:rPr>
          <w:sz w:val="24"/>
          <w:szCs w:val="24"/>
        </w:rPr>
        <w:lastRenderedPageBreak/>
        <w:t xml:space="preserve">людям от Учителей Человечества,  дающих  новое Учение Жизни взамен устаревших и извращенных догм религий. </w:t>
      </w:r>
    </w:p>
    <w:p w:rsidR="00424B30" w:rsidRDefault="00424B30" w:rsidP="00424B30">
      <w:pPr>
        <w:ind w:firstLine="708"/>
        <w:jc w:val="both"/>
        <w:rPr>
          <w:sz w:val="24"/>
          <w:szCs w:val="24"/>
        </w:rPr>
      </w:pPr>
      <w:r w:rsidRPr="00A770E2">
        <w:rPr>
          <w:sz w:val="24"/>
          <w:szCs w:val="24"/>
        </w:rPr>
        <w:t xml:space="preserve">Удивительно то, что осваивая методику </w:t>
      </w:r>
      <w:r>
        <w:rPr>
          <w:sz w:val="24"/>
          <w:szCs w:val="24"/>
        </w:rPr>
        <w:t>исцел</w:t>
      </w:r>
      <w:r w:rsidRPr="00A770E2">
        <w:rPr>
          <w:sz w:val="24"/>
          <w:szCs w:val="24"/>
        </w:rPr>
        <w:t>ения, человек начинает понимать устройство вселенной и мироздания, понимает причинно следственную связь человеческих поступков и последствий негативны</w:t>
      </w:r>
      <w:r>
        <w:rPr>
          <w:sz w:val="24"/>
          <w:szCs w:val="24"/>
        </w:rPr>
        <w:t>х</w:t>
      </w:r>
      <w:r w:rsidRPr="00A770E2">
        <w:rPr>
          <w:sz w:val="24"/>
          <w:szCs w:val="24"/>
        </w:rPr>
        <w:t xml:space="preserve"> поступков, действий и мыслей и становится на путь духовного развития, а значит и мир наш станет чище и лучше.</w:t>
      </w:r>
    </w:p>
    <w:p w:rsidR="00424B30" w:rsidRDefault="00424B30" w:rsidP="00424B30">
      <w:pPr>
        <w:jc w:val="both"/>
        <w:rPr>
          <w:sz w:val="24"/>
          <w:szCs w:val="24"/>
        </w:rPr>
      </w:pPr>
      <w:r>
        <w:rPr>
          <w:sz w:val="24"/>
          <w:szCs w:val="24"/>
        </w:rPr>
        <w:t>==============================================================================</w:t>
      </w:r>
    </w:p>
    <w:p w:rsidR="00424B30" w:rsidRPr="00C537C7" w:rsidRDefault="00424B30" w:rsidP="00424B30">
      <w:pPr>
        <w:ind w:left="3540" w:firstLine="3"/>
        <w:jc w:val="both"/>
      </w:pPr>
      <w:r w:rsidRPr="00C537C7">
        <w:t>«О сколько нам открытий чудных готов</w:t>
      </w:r>
      <w:r>
        <w:t>я</w:t>
      </w:r>
      <w:r w:rsidRPr="00C537C7">
        <w:t xml:space="preserve">т просвещенья дух, </w:t>
      </w:r>
      <w:r>
        <w:t xml:space="preserve">   и </w:t>
      </w:r>
      <w:r w:rsidRPr="00C537C7">
        <w:t>опыт</w:t>
      </w:r>
      <w:r>
        <w:t>,</w:t>
      </w:r>
      <w:r w:rsidRPr="00C537C7">
        <w:t xml:space="preserve"> сын ошибок трудных, и гений</w:t>
      </w:r>
      <w:r>
        <w:t>,</w:t>
      </w:r>
      <w:r w:rsidRPr="00C537C7">
        <w:t xml:space="preserve"> парадоксов друг</w:t>
      </w:r>
      <w:r>
        <w:t>, и случай, бог изобретатель</w:t>
      </w:r>
      <w:r w:rsidRPr="00C537C7">
        <w:t xml:space="preserve">» </w:t>
      </w:r>
    </w:p>
    <w:p w:rsidR="00424B30" w:rsidRPr="00F85143" w:rsidRDefault="00424B30" w:rsidP="00424B30">
      <w:pPr>
        <w:ind w:left="3540" w:firstLine="3"/>
        <w:jc w:val="both"/>
        <w:rPr>
          <w:i/>
        </w:rPr>
      </w:pPr>
      <w:r w:rsidRPr="00C537C7">
        <w:tab/>
      </w:r>
      <w:r w:rsidRPr="00C537C7">
        <w:tab/>
      </w:r>
      <w:r w:rsidRPr="00C537C7">
        <w:tab/>
      </w:r>
      <w:r>
        <w:tab/>
      </w:r>
      <w:r>
        <w:tab/>
      </w:r>
      <w:r w:rsidRPr="00F85143">
        <w:rPr>
          <w:i/>
        </w:rPr>
        <w:t>А.С.Пушкин</w:t>
      </w:r>
    </w:p>
    <w:p w:rsidR="00424B30" w:rsidRPr="00253155" w:rsidRDefault="00424B30" w:rsidP="00424B30">
      <w:pPr>
        <w:ind w:firstLine="708"/>
        <w:jc w:val="both"/>
        <w:rPr>
          <w:b/>
          <w:sz w:val="24"/>
          <w:szCs w:val="24"/>
        </w:rPr>
      </w:pPr>
      <w:r w:rsidRPr="00253155">
        <w:rPr>
          <w:b/>
          <w:sz w:val="24"/>
          <w:szCs w:val="24"/>
        </w:rPr>
        <w:t>Предисловие</w:t>
      </w:r>
    </w:p>
    <w:p w:rsidR="00424B30" w:rsidRDefault="00424B30" w:rsidP="00424B30">
      <w:pPr>
        <w:ind w:firstLine="708"/>
        <w:jc w:val="both"/>
        <w:rPr>
          <w:sz w:val="24"/>
          <w:szCs w:val="24"/>
        </w:rPr>
      </w:pPr>
      <w:r>
        <w:rPr>
          <w:sz w:val="24"/>
          <w:szCs w:val="24"/>
        </w:rPr>
        <w:t xml:space="preserve">Новая Медицина, о которой пойдет речь в этой книге, появилась под влиянием Учения Жизни, которое Учителя Человечества доносят до сознания людей постепенно через наиболее подготовленные сознания лучших представителей человечества. Это наши соотечественники Елена Блаватская, Николай и Елена Рерихи, Борис Абрамов, Даниил Андреев и Татьяна Микушина. И вот пришла Новая Медицина – первое практическое применение основ Учения Жизни, основанное на знаниях, до сего времени считающимися мистическими или фантастическими. Но ничего фантастического в мире нет, абсолютно всё реально и всё достижимо, но только при расширении сознания до соответствующей ступени  эволюции человека. Ничего в природе сверхестественного не существует. Есть необычные, непонятные явления, которые невозможно объяснить при отсутствии определённых знаний. Учение Жизни охватывает все аспекты человеческого существования, как в земном мире, так и в надземном (потустороннем) мире. Учение Жизни едино для всего вселенского человечества разных ступеней духовного и технического развития. Задача человечества изучать и проводить эти знания в жизнь в разных отраслях человеческого общества. Эти знания применимы и в политике, и в государственном управлении, и в образовании, и в философии, и в психологии, и в законотворчестве, и в науках биологии, физике, химии, ботанике, технике и т.д.. </w:t>
      </w:r>
      <w:r w:rsidRPr="009706E7">
        <w:rPr>
          <w:color w:val="FF0000"/>
          <w:sz w:val="24"/>
          <w:szCs w:val="24"/>
        </w:rPr>
        <w:t xml:space="preserve">Лучшие умы нашей страны, вооруженные этими знаниями, быстро поведут человечество по пути духовного и технического развития. И на них вся надежда. </w:t>
      </w:r>
      <w:r w:rsidRPr="00F77B78">
        <w:rPr>
          <w:sz w:val="24"/>
          <w:szCs w:val="24"/>
        </w:rPr>
        <w:t xml:space="preserve">Учение </w:t>
      </w:r>
      <w:r>
        <w:rPr>
          <w:sz w:val="24"/>
          <w:szCs w:val="24"/>
        </w:rPr>
        <w:t>Ж</w:t>
      </w:r>
      <w:r w:rsidRPr="00F77B78">
        <w:rPr>
          <w:sz w:val="24"/>
          <w:szCs w:val="24"/>
        </w:rPr>
        <w:t>изни</w:t>
      </w:r>
      <w:r>
        <w:rPr>
          <w:sz w:val="24"/>
          <w:szCs w:val="24"/>
        </w:rPr>
        <w:t xml:space="preserve"> – это основа для деятельности Научно-исследовательских учреждений, занимающихся изучением и познанием Человека, ибо именно Учение Жизни рассматривает все проблемы человечества.</w:t>
      </w:r>
    </w:p>
    <w:p w:rsidR="00424B30" w:rsidRDefault="00424B30" w:rsidP="00424B30">
      <w:pPr>
        <w:ind w:firstLine="708"/>
        <w:jc w:val="both"/>
        <w:rPr>
          <w:sz w:val="24"/>
          <w:szCs w:val="24"/>
        </w:rPr>
      </w:pPr>
      <w:r>
        <w:rPr>
          <w:sz w:val="24"/>
          <w:szCs w:val="24"/>
        </w:rPr>
        <w:t xml:space="preserve"> Учение Жизни пришло на смену религии. Религия стала тормозом развития человечества. Человечество уже ушло от темноты представлений средневековья, вступило в новую фазу сознания. Грядёт, заложенное эволюцией вселенной, изменение условий жизни на Земле.  Оно неотвратимо и Учителя Человечества предупреждают об этом и дают новое направление в развитии и познании двух миров: земного и </w:t>
      </w:r>
      <w:r>
        <w:rPr>
          <w:sz w:val="24"/>
          <w:szCs w:val="24"/>
        </w:rPr>
        <w:lastRenderedPageBreak/>
        <w:t xml:space="preserve">надземного. Теперь сознания многих людей могут это воспринять. Трудно представить, что человек мыслит не мозгом, а ментальным телом. Но это действительно так. Одним из доказательств этому могут служить случаи, когда люди находились в бессознательном состоянии после аварий или под наркозом при операциях, но в последствие в подробностях рассказывали о том, что происходило в это время вокруг них или что с ними делали врачи во время операции. </w:t>
      </w:r>
      <w:r w:rsidR="004C7952">
        <w:rPr>
          <w:sz w:val="24"/>
          <w:szCs w:val="24"/>
        </w:rPr>
        <w:t>Бессознательное состояние заключается в том, что тонк</w:t>
      </w:r>
      <w:r w:rsidR="001B71DD">
        <w:rPr>
          <w:sz w:val="24"/>
          <w:szCs w:val="24"/>
        </w:rPr>
        <w:t>о</w:t>
      </w:r>
      <w:r w:rsidR="004C7952">
        <w:rPr>
          <w:sz w:val="24"/>
          <w:szCs w:val="24"/>
        </w:rPr>
        <w:t>е мыслящ</w:t>
      </w:r>
      <w:r w:rsidR="001B71DD">
        <w:rPr>
          <w:sz w:val="24"/>
          <w:szCs w:val="24"/>
        </w:rPr>
        <w:t>е</w:t>
      </w:r>
      <w:r w:rsidR="004C7952">
        <w:rPr>
          <w:sz w:val="24"/>
          <w:szCs w:val="24"/>
        </w:rPr>
        <w:t>е тел</w:t>
      </w:r>
      <w:r w:rsidR="001B71DD">
        <w:rPr>
          <w:sz w:val="24"/>
          <w:szCs w:val="24"/>
        </w:rPr>
        <w:t>о</w:t>
      </w:r>
      <w:r w:rsidR="004C7952">
        <w:rPr>
          <w:sz w:val="24"/>
          <w:szCs w:val="24"/>
        </w:rPr>
        <w:t xml:space="preserve"> выходят из физического тела, при этом не теряя свойства видеть, слышать</w:t>
      </w:r>
      <w:r w:rsidR="006753EA">
        <w:rPr>
          <w:sz w:val="24"/>
          <w:szCs w:val="24"/>
        </w:rPr>
        <w:t>, запоминать</w:t>
      </w:r>
      <w:r w:rsidR="004C7952">
        <w:rPr>
          <w:sz w:val="24"/>
          <w:szCs w:val="24"/>
        </w:rPr>
        <w:t xml:space="preserve"> и ощущать физический мир также, как это ощущает человек в нормальном состоянии.</w:t>
      </w:r>
      <w:r w:rsidR="006753EA">
        <w:rPr>
          <w:sz w:val="24"/>
          <w:szCs w:val="24"/>
        </w:rPr>
        <w:t xml:space="preserve"> Вот тонкое тело и наблюдает со стороны, что в это время происходит</w:t>
      </w:r>
      <w:r w:rsidR="004C7952">
        <w:rPr>
          <w:sz w:val="24"/>
          <w:szCs w:val="24"/>
        </w:rPr>
        <w:t xml:space="preserve"> </w:t>
      </w:r>
      <w:r w:rsidR="006753EA">
        <w:rPr>
          <w:sz w:val="24"/>
          <w:szCs w:val="24"/>
        </w:rPr>
        <w:t xml:space="preserve">вокруг бессознательного физического тела. </w:t>
      </w:r>
      <w:r>
        <w:rPr>
          <w:sz w:val="24"/>
          <w:szCs w:val="24"/>
        </w:rPr>
        <w:t xml:space="preserve">Феноменальные способности детей-индиго тоже ставят современную науку в затруднительное положение в объяснении этого факта. Некоторые дети видят ауру, а некоторые видят человека насквозь, лучше, чем на рентген аппарате. Дети читают любую страницу книги, не открывая её. Или когда скомканный лист книги кладут в подмышку, а ребенок читает что там написано. Но это всё проявление тонкого мира, не видимого, не осязаемого и даже отрицаемого большинством людей вообще. Но это факты открытых </w:t>
      </w:r>
      <w:r>
        <w:rPr>
          <w:b/>
          <w:sz w:val="24"/>
          <w:szCs w:val="24"/>
        </w:rPr>
        <w:t>Ц</w:t>
      </w:r>
      <w:r w:rsidRPr="008579E6">
        <w:rPr>
          <w:b/>
          <w:sz w:val="24"/>
          <w:szCs w:val="24"/>
        </w:rPr>
        <w:t xml:space="preserve">ентров </w:t>
      </w:r>
      <w:r>
        <w:rPr>
          <w:b/>
          <w:sz w:val="24"/>
          <w:szCs w:val="24"/>
        </w:rPr>
        <w:t>В</w:t>
      </w:r>
      <w:r w:rsidRPr="008579E6">
        <w:rPr>
          <w:b/>
          <w:sz w:val="24"/>
          <w:szCs w:val="24"/>
        </w:rPr>
        <w:t xml:space="preserve">ысшего </w:t>
      </w:r>
      <w:r>
        <w:rPr>
          <w:b/>
          <w:sz w:val="24"/>
          <w:szCs w:val="24"/>
        </w:rPr>
        <w:t>С</w:t>
      </w:r>
      <w:r w:rsidRPr="008579E6">
        <w:rPr>
          <w:b/>
          <w:sz w:val="24"/>
          <w:szCs w:val="24"/>
        </w:rPr>
        <w:t>ознания</w:t>
      </w:r>
      <w:r>
        <w:rPr>
          <w:sz w:val="24"/>
          <w:szCs w:val="24"/>
        </w:rPr>
        <w:t xml:space="preserve"> у детей, которыми будут обладать многие представители нарождающейся шестой расы людей. </w:t>
      </w:r>
      <w:r w:rsidRPr="00B717D9">
        <w:rPr>
          <w:b/>
          <w:color w:val="FF0000"/>
          <w:sz w:val="24"/>
          <w:szCs w:val="24"/>
        </w:rPr>
        <w:t xml:space="preserve">Но открытие </w:t>
      </w:r>
      <w:r>
        <w:rPr>
          <w:b/>
          <w:color w:val="FF0000"/>
          <w:sz w:val="24"/>
          <w:szCs w:val="24"/>
        </w:rPr>
        <w:t>Ц</w:t>
      </w:r>
      <w:r w:rsidRPr="00B717D9">
        <w:rPr>
          <w:b/>
          <w:color w:val="FF0000"/>
          <w:sz w:val="24"/>
          <w:szCs w:val="24"/>
        </w:rPr>
        <w:t xml:space="preserve">ентров </w:t>
      </w:r>
      <w:r>
        <w:rPr>
          <w:b/>
          <w:color w:val="FF0000"/>
          <w:sz w:val="24"/>
          <w:szCs w:val="24"/>
        </w:rPr>
        <w:t>В</w:t>
      </w:r>
      <w:r w:rsidRPr="00B717D9">
        <w:rPr>
          <w:b/>
          <w:color w:val="FF0000"/>
          <w:sz w:val="24"/>
          <w:szCs w:val="24"/>
        </w:rPr>
        <w:t xml:space="preserve">ысшего </w:t>
      </w:r>
      <w:r>
        <w:rPr>
          <w:b/>
          <w:color w:val="FF0000"/>
          <w:sz w:val="24"/>
          <w:szCs w:val="24"/>
        </w:rPr>
        <w:t>С</w:t>
      </w:r>
      <w:r w:rsidRPr="00B717D9">
        <w:rPr>
          <w:b/>
          <w:color w:val="FF0000"/>
          <w:sz w:val="24"/>
          <w:szCs w:val="24"/>
        </w:rPr>
        <w:t xml:space="preserve">ознания возможно и у сейчас живущих людей, нужно только открыть </w:t>
      </w:r>
      <w:r>
        <w:rPr>
          <w:b/>
          <w:color w:val="FF0000"/>
          <w:sz w:val="24"/>
          <w:szCs w:val="24"/>
        </w:rPr>
        <w:t>эту книгу</w:t>
      </w:r>
      <w:r w:rsidRPr="00B717D9">
        <w:rPr>
          <w:b/>
          <w:color w:val="FF0000"/>
          <w:sz w:val="24"/>
          <w:szCs w:val="24"/>
        </w:rPr>
        <w:t xml:space="preserve"> и прочитать, как этого достичь. </w:t>
      </w:r>
      <w:r>
        <w:rPr>
          <w:sz w:val="24"/>
          <w:szCs w:val="24"/>
        </w:rPr>
        <w:t xml:space="preserve">И в ботанике начнут изучать явления тонкого мира и узнают, что и растения имеют сознание и память, которые тоже находятся в их тонких телах, а то ведь у них нет как такового мозга с точки зрения человека. Религии основываются на главных 10 заповедях данных человечеству ранее теми же Учителями Человечества, но эти заповеди, к сожалению, не соблюдались и сейчас не соблюдаются даже многими верующими и проповедниками. Так как смысл этих заповедей не был в должной степени доведён до людей. </w:t>
      </w:r>
      <w:r w:rsidRPr="00D47CF2">
        <w:rPr>
          <w:color w:val="FF0000"/>
          <w:sz w:val="24"/>
          <w:szCs w:val="24"/>
        </w:rPr>
        <w:t xml:space="preserve">Это закон причин и следствий, основной закон вселенной и обязательный по отношению применения к людям. Это основной закон развития человеческого сознания. </w:t>
      </w:r>
      <w:r>
        <w:rPr>
          <w:sz w:val="24"/>
          <w:szCs w:val="24"/>
        </w:rPr>
        <w:t xml:space="preserve">В церковной трактовке он упрощен до наивности: нагрешил – пойдёшь в ад в муках вечных, праведен – в рай. И всё основано только на вере. </w:t>
      </w:r>
      <w:r w:rsidRPr="00B717D9">
        <w:rPr>
          <w:b/>
          <w:color w:val="FF0000"/>
          <w:sz w:val="24"/>
          <w:szCs w:val="24"/>
        </w:rPr>
        <w:t>И никто не говори</w:t>
      </w:r>
      <w:r>
        <w:rPr>
          <w:b/>
          <w:color w:val="FF0000"/>
          <w:sz w:val="24"/>
          <w:szCs w:val="24"/>
        </w:rPr>
        <w:t>т</w:t>
      </w:r>
      <w:r w:rsidRPr="00B717D9">
        <w:rPr>
          <w:b/>
          <w:color w:val="FF0000"/>
          <w:sz w:val="24"/>
          <w:szCs w:val="24"/>
        </w:rPr>
        <w:t>, что не поступки являются зарождением кармы (воздаянием за содеянное зло или добро), а мысли.</w:t>
      </w:r>
      <w:r>
        <w:rPr>
          <w:b/>
          <w:color w:val="FF0000"/>
          <w:sz w:val="24"/>
          <w:szCs w:val="24"/>
        </w:rPr>
        <w:t xml:space="preserve"> </w:t>
      </w:r>
      <w:r>
        <w:rPr>
          <w:sz w:val="24"/>
          <w:szCs w:val="24"/>
        </w:rPr>
        <w:t xml:space="preserve">Человек может не совершить задуманного негативного поступка, но, уже помыслив, навредил себе и субъекту своих мыслей и наработал себе негативную карму. </w:t>
      </w:r>
      <w:r w:rsidRPr="00B717D9">
        <w:rPr>
          <w:b/>
          <w:color w:val="FF0000"/>
          <w:sz w:val="24"/>
          <w:szCs w:val="24"/>
        </w:rPr>
        <w:t xml:space="preserve">А как нужно мыслить – этому посвящено всё Учение Жизни. </w:t>
      </w:r>
      <w:r>
        <w:rPr>
          <w:sz w:val="24"/>
          <w:szCs w:val="24"/>
        </w:rPr>
        <w:t xml:space="preserve">Теперь же Учение поясняет как, что и почему происходит в жизни человека в обоих мирах: земном и надземном. Мысль – это психическая энергия, главенствующая во вселенной, и является главным инструментом человека на пути его эволюции и духовного совершенствования. Люди должны узнать, как устроен надземный мир, узнать помогут ли молитвы, и в какой мере, их усопшим близким и лично человеку в этом земном мире. Не противоречит ли это законам вселенной. Молиться можно и нужно, только самому и не доверять другим, это аналогично сюжету известного кинофильма </w:t>
      </w:r>
      <w:r w:rsidRPr="009706E7">
        <w:rPr>
          <w:i/>
          <w:color w:val="0070C0"/>
          <w:sz w:val="24"/>
          <w:szCs w:val="24"/>
        </w:rPr>
        <w:t>«в любви надо действовать смело, задачи решать самому и это серь</w:t>
      </w:r>
      <w:r>
        <w:rPr>
          <w:i/>
          <w:color w:val="0070C0"/>
          <w:sz w:val="24"/>
          <w:szCs w:val="24"/>
        </w:rPr>
        <w:t>ё</w:t>
      </w:r>
      <w:r w:rsidRPr="009706E7">
        <w:rPr>
          <w:i/>
          <w:color w:val="0070C0"/>
          <w:sz w:val="24"/>
          <w:szCs w:val="24"/>
        </w:rPr>
        <w:t>зное дело нельзя доверять никому».</w:t>
      </w:r>
      <w:r>
        <w:rPr>
          <w:i/>
          <w:color w:val="0070C0"/>
          <w:sz w:val="24"/>
          <w:szCs w:val="24"/>
        </w:rPr>
        <w:t xml:space="preserve"> </w:t>
      </w:r>
      <w:r>
        <w:rPr>
          <w:sz w:val="24"/>
          <w:szCs w:val="24"/>
        </w:rPr>
        <w:t xml:space="preserve">Личная молитва несёт осознание своего положения, а молитва «дяди», подкормленная денежным приношением, несёт благополучие только этому «дяде» и никому другому. И учтите, </w:t>
      </w:r>
      <w:r>
        <w:rPr>
          <w:sz w:val="24"/>
          <w:szCs w:val="24"/>
        </w:rPr>
        <w:lastRenderedPageBreak/>
        <w:t>платные молитвы Богами не принимаются. Но в церквях и главном Храме Христа Спасителя все молитвы священнослужителей платные, за каждую Требу нужно заплатить. Не согласуется это с заповедями Христа.</w:t>
      </w:r>
    </w:p>
    <w:p w:rsidR="00424B30" w:rsidRDefault="00424B30" w:rsidP="00424B30">
      <w:pPr>
        <w:ind w:firstLine="708"/>
        <w:jc w:val="both"/>
        <w:rPr>
          <w:sz w:val="24"/>
          <w:szCs w:val="24"/>
        </w:rPr>
      </w:pPr>
      <w:r w:rsidRPr="00B717D9">
        <w:rPr>
          <w:b/>
          <w:color w:val="0070C0"/>
          <w:sz w:val="24"/>
          <w:szCs w:val="24"/>
        </w:rPr>
        <w:t xml:space="preserve">Молиться – значит </w:t>
      </w:r>
      <w:r>
        <w:rPr>
          <w:b/>
          <w:color w:val="0070C0"/>
          <w:sz w:val="24"/>
          <w:szCs w:val="24"/>
        </w:rPr>
        <w:t xml:space="preserve">пытаться </w:t>
      </w:r>
      <w:r w:rsidRPr="00B717D9">
        <w:rPr>
          <w:b/>
          <w:color w:val="0070C0"/>
          <w:sz w:val="24"/>
          <w:szCs w:val="24"/>
        </w:rPr>
        <w:t>осознать сложившуюся жизненную ситуацию, анализировать в первую очередь своё поведение, и пытаться своим</w:t>
      </w:r>
      <w:r>
        <w:rPr>
          <w:b/>
          <w:color w:val="0070C0"/>
          <w:sz w:val="24"/>
          <w:szCs w:val="24"/>
        </w:rPr>
        <w:t>и мыслями и</w:t>
      </w:r>
      <w:r w:rsidRPr="00B717D9">
        <w:rPr>
          <w:b/>
          <w:color w:val="0070C0"/>
          <w:sz w:val="24"/>
          <w:szCs w:val="24"/>
        </w:rPr>
        <w:t xml:space="preserve"> поведением исправить ситуацию.  Осознать своё личное участие в нахлынувших бедах – а не я ли являюсь причиной случившегося? </w:t>
      </w:r>
      <w:r>
        <w:rPr>
          <w:b/>
          <w:color w:val="0070C0"/>
          <w:sz w:val="24"/>
          <w:szCs w:val="24"/>
        </w:rPr>
        <w:t xml:space="preserve">Молиться – это значит </w:t>
      </w:r>
      <w:r w:rsidRPr="00B717D9">
        <w:rPr>
          <w:b/>
          <w:color w:val="0070C0"/>
          <w:sz w:val="24"/>
          <w:szCs w:val="24"/>
        </w:rPr>
        <w:t xml:space="preserve"> просить Бога помочь достойно выйти из этой ситуации. </w:t>
      </w:r>
      <w:r w:rsidRPr="00B717D9">
        <w:rPr>
          <w:b/>
          <w:color w:val="FF0000"/>
          <w:sz w:val="24"/>
          <w:szCs w:val="24"/>
        </w:rPr>
        <w:t xml:space="preserve">Всё, что происходит с человеком в жизни, зависит </w:t>
      </w:r>
      <w:r>
        <w:rPr>
          <w:b/>
          <w:color w:val="FF0000"/>
          <w:sz w:val="24"/>
          <w:szCs w:val="24"/>
        </w:rPr>
        <w:t>как</w:t>
      </w:r>
      <w:r w:rsidRPr="00B717D9">
        <w:rPr>
          <w:b/>
          <w:color w:val="FF0000"/>
          <w:sz w:val="24"/>
          <w:szCs w:val="24"/>
        </w:rPr>
        <w:t xml:space="preserve"> от его мыслей и поступков, соверш</w:t>
      </w:r>
      <w:r>
        <w:rPr>
          <w:b/>
          <w:color w:val="FF0000"/>
          <w:sz w:val="24"/>
          <w:szCs w:val="24"/>
        </w:rPr>
        <w:t>ё</w:t>
      </w:r>
      <w:r w:rsidRPr="00B717D9">
        <w:rPr>
          <w:b/>
          <w:color w:val="FF0000"/>
          <w:sz w:val="24"/>
          <w:szCs w:val="24"/>
        </w:rPr>
        <w:t>нных им в этом или прошлых воплощениях</w:t>
      </w:r>
      <w:r>
        <w:rPr>
          <w:b/>
          <w:color w:val="FF0000"/>
          <w:sz w:val="24"/>
          <w:szCs w:val="24"/>
        </w:rPr>
        <w:t>, так и от мыслей и поступков окружающих его людей</w:t>
      </w:r>
      <w:r w:rsidRPr="00B717D9">
        <w:rPr>
          <w:b/>
          <w:color w:val="FF0000"/>
          <w:sz w:val="24"/>
          <w:szCs w:val="24"/>
        </w:rPr>
        <w:t xml:space="preserve">. </w:t>
      </w:r>
      <w:r w:rsidRPr="00B717D9">
        <w:rPr>
          <w:b/>
          <w:color w:val="0070C0"/>
          <w:sz w:val="24"/>
          <w:szCs w:val="24"/>
        </w:rPr>
        <w:t>Это путь страданий, ведущий человека к осмыслению происходящего с ним и направляющий его на путь духовного развития, на его последующее морально-нравственное поведение в любой ситуации жизни, на путь достижения статуса Богочеловека.</w:t>
      </w:r>
      <w:r>
        <w:rPr>
          <w:b/>
          <w:color w:val="0070C0"/>
          <w:sz w:val="24"/>
          <w:szCs w:val="24"/>
        </w:rPr>
        <w:t xml:space="preserve"> </w:t>
      </w:r>
      <w:r w:rsidRPr="00B717D9">
        <w:rPr>
          <w:b/>
          <w:color w:val="0070C0"/>
          <w:sz w:val="24"/>
          <w:szCs w:val="24"/>
        </w:rPr>
        <w:t>Никакие пустые просьбы: «помоги, Господи!», «дай мне то-то</w:t>
      </w:r>
      <w:r>
        <w:rPr>
          <w:b/>
          <w:color w:val="0070C0"/>
          <w:sz w:val="24"/>
          <w:szCs w:val="24"/>
        </w:rPr>
        <w:t xml:space="preserve"> </w:t>
      </w:r>
      <w:r w:rsidRPr="00B717D9">
        <w:rPr>
          <w:b/>
          <w:color w:val="0070C0"/>
          <w:sz w:val="24"/>
          <w:szCs w:val="24"/>
        </w:rPr>
        <w:t>и то-то», «накажи винов</w:t>
      </w:r>
      <w:r>
        <w:rPr>
          <w:b/>
          <w:color w:val="0070C0"/>
          <w:sz w:val="24"/>
          <w:szCs w:val="24"/>
        </w:rPr>
        <w:t>н</w:t>
      </w:r>
      <w:r w:rsidRPr="00B717D9">
        <w:rPr>
          <w:b/>
          <w:color w:val="0070C0"/>
          <w:sz w:val="24"/>
          <w:szCs w:val="24"/>
        </w:rPr>
        <w:t xml:space="preserve">ых!» без осознания своего причастия к случившемуся – ни к чему не приведут. А </w:t>
      </w:r>
      <w:r>
        <w:rPr>
          <w:b/>
          <w:color w:val="0070C0"/>
          <w:sz w:val="24"/>
          <w:szCs w:val="24"/>
        </w:rPr>
        <w:t>церков</w:t>
      </w:r>
      <w:r w:rsidRPr="00B717D9">
        <w:rPr>
          <w:b/>
          <w:color w:val="0070C0"/>
          <w:sz w:val="24"/>
          <w:szCs w:val="24"/>
        </w:rPr>
        <w:t xml:space="preserve">ники, объявившие себя </w:t>
      </w:r>
      <w:r>
        <w:rPr>
          <w:b/>
          <w:color w:val="0070C0"/>
          <w:sz w:val="24"/>
          <w:szCs w:val="24"/>
        </w:rPr>
        <w:t>«</w:t>
      </w:r>
      <w:r w:rsidRPr="00B717D9">
        <w:rPr>
          <w:b/>
          <w:color w:val="0070C0"/>
          <w:sz w:val="24"/>
          <w:szCs w:val="24"/>
        </w:rPr>
        <w:t>слугами Божиими</w:t>
      </w:r>
      <w:r>
        <w:rPr>
          <w:b/>
          <w:color w:val="0070C0"/>
          <w:sz w:val="24"/>
          <w:szCs w:val="24"/>
        </w:rPr>
        <w:t>»</w:t>
      </w:r>
      <w:r w:rsidRPr="00B717D9">
        <w:rPr>
          <w:b/>
          <w:color w:val="0070C0"/>
          <w:sz w:val="24"/>
          <w:szCs w:val="24"/>
        </w:rPr>
        <w:t xml:space="preserve">, </w:t>
      </w:r>
      <w:r w:rsidR="003E1402" w:rsidRPr="00B717D9">
        <w:rPr>
          <w:b/>
          <w:color w:val="0070C0"/>
          <w:sz w:val="24"/>
          <w:szCs w:val="24"/>
        </w:rPr>
        <w:t>ничем Вам не помогут, разве только оберут и исказят представление о мироздании. Это Вам говорят сами Боги – Владыки Шамбалы.</w:t>
      </w:r>
      <w:r w:rsidR="003E1402">
        <w:rPr>
          <w:b/>
          <w:color w:val="0070C0"/>
          <w:sz w:val="24"/>
          <w:szCs w:val="24"/>
        </w:rPr>
        <w:t xml:space="preserve"> </w:t>
      </w:r>
      <w:r w:rsidR="003E1402" w:rsidRPr="008A33AD">
        <w:rPr>
          <w:b/>
          <w:color w:val="0070C0"/>
          <w:sz w:val="24"/>
          <w:szCs w:val="24"/>
        </w:rPr>
        <w:t xml:space="preserve">Вера в Бога без понимания сути Божественного Учения и устройства мироздания наносит только вред человеческому обществу. </w:t>
      </w:r>
      <w:r w:rsidRPr="008A33AD">
        <w:rPr>
          <w:b/>
          <w:color w:val="0070C0"/>
          <w:sz w:val="24"/>
          <w:szCs w:val="24"/>
        </w:rPr>
        <w:t xml:space="preserve">Вера должна быть основана на истинных знаниях, ибо только подлинное знание даёт веру. Как правильно молиться подробно указано в Учении Жизни, а в этой книге будет кратко сказано далее, церковь этому, к сожалению, не </w:t>
      </w:r>
      <w:r w:rsidR="003E1402">
        <w:rPr>
          <w:b/>
          <w:color w:val="0070C0"/>
          <w:sz w:val="24"/>
          <w:szCs w:val="24"/>
        </w:rPr>
        <w:t xml:space="preserve">учит. </w:t>
      </w:r>
      <w:r>
        <w:rPr>
          <w:b/>
          <w:color w:val="0070C0"/>
          <w:sz w:val="24"/>
          <w:szCs w:val="24"/>
        </w:rPr>
        <w:t xml:space="preserve"> </w:t>
      </w:r>
    </w:p>
    <w:p w:rsidR="00424B30" w:rsidRDefault="00424B30" w:rsidP="003E1402">
      <w:pPr>
        <w:jc w:val="both"/>
        <w:rPr>
          <w:sz w:val="24"/>
          <w:szCs w:val="24"/>
        </w:rPr>
      </w:pPr>
      <w:r>
        <w:rPr>
          <w:sz w:val="24"/>
          <w:szCs w:val="24"/>
        </w:rPr>
        <w:t>Религиозные фанатики, паразитирующие на бедах человеческих, будут всячески противодействовать просвещению по Новому Учению и всему, что будет рождаться под воздействием этого Учения. Но догмы религии уже не устраивают более человечество. Перелом в сознании людей начал происходить ещё в период сожжения на кострах лучших представителей человечества. Земля с тех пор «вертится». Но как бы долог не был путь просвещения, а противостоять ему невозможно. Но религия до сих пор сильна и с новой силой старается влезть в сознание людей. Печально видеть взаимные награждения представителей руководства государства и церковного духовенства. Теперь нужно максимально финансировать  науку, а детские сказки религиозных фанатиков оставить в покое вместе с их сказителями. Интересно было бы видеть поведение священнослужителей, если бы вдруг прекратились денежные потоки от граждан, кормящие их и дающие им средства на безбедное существование. Вот тогда их истинное лицо и проявится.</w:t>
      </w:r>
    </w:p>
    <w:p w:rsidR="00424B30" w:rsidRDefault="00424B30" w:rsidP="00424B30">
      <w:pPr>
        <w:ind w:firstLine="708"/>
        <w:jc w:val="both"/>
        <w:rPr>
          <w:b/>
          <w:sz w:val="24"/>
          <w:szCs w:val="24"/>
        </w:rPr>
      </w:pPr>
      <w:r w:rsidRPr="00CF4A60">
        <w:rPr>
          <w:b/>
          <w:sz w:val="24"/>
          <w:szCs w:val="24"/>
        </w:rPr>
        <w:t>Введение</w:t>
      </w:r>
    </w:p>
    <w:p w:rsidR="00424B30" w:rsidRDefault="00424B30" w:rsidP="00424B30">
      <w:pPr>
        <w:ind w:firstLine="708"/>
        <w:jc w:val="both"/>
        <w:rPr>
          <w:sz w:val="24"/>
          <w:szCs w:val="24"/>
        </w:rPr>
      </w:pPr>
      <w:r w:rsidRPr="00CF4A60">
        <w:rPr>
          <w:sz w:val="24"/>
          <w:szCs w:val="24"/>
        </w:rPr>
        <w:t>Прежде</w:t>
      </w:r>
      <w:r>
        <w:rPr>
          <w:sz w:val="24"/>
          <w:szCs w:val="24"/>
        </w:rPr>
        <w:t xml:space="preserve"> чем перейти к изложению методики исцеления без больниц, без врачей и без лекарств нужно кратко рассказать, как устроены вселенная-макрокосм и человек-микрокосм, как произошёл человек, какова цель его жизни и как обстоят дела земные. Все это будет излагаться вкратце по тексту книги, опираясь на Учение Жизни, данное человечеству Учителями – Великими Владыками Шамбалы. Учение дано на тысячелетия вперед: для достижения человечеством определённого духовного развития; для развития </w:t>
      </w:r>
      <w:r>
        <w:rPr>
          <w:sz w:val="24"/>
          <w:szCs w:val="24"/>
        </w:rPr>
        <w:lastRenderedPageBreak/>
        <w:t>сверх способностей людей, заложенных в аппарате организма человека; для постижения психической (мысленной, огненной) энергии, которая является породителем мироздания, вселенной и всего происходящего в ней. Учение рассказывает о материи, о свойствах материи, об овладении психической энергией и о применении её на практике в повседневной жизни. Психическая энергия неисчерпаема и разлита во всём пространстве вселенной. Это тот экологически чистый источник энергии, освоив который человечество исключит все другие виды энергий. Эта книга даёт первый шаг в освоении этой всеначальной могущественной энергии.</w:t>
      </w:r>
    </w:p>
    <w:p w:rsidR="00424B30" w:rsidRDefault="00424B30" w:rsidP="00424B30">
      <w:pPr>
        <w:ind w:firstLine="708"/>
        <w:jc w:val="both"/>
        <w:rPr>
          <w:sz w:val="24"/>
          <w:szCs w:val="24"/>
        </w:rPr>
      </w:pPr>
      <w:r>
        <w:rPr>
          <w:sz w:val="24"/>
          <w:szCs w:val="24"/>
        </w:rPr>
        <w:t>В этой книге будут даны только направления этого Учения, выдержки из него, поясняющие излагаемые основы, ибо это Учение представляет огромный труд, написанный в разных ключах для понимания его сознаниями разного уровня развития. Перечень основных книг, в которых изложено это Учение, дан в последней главе  этой книги. Учение и сборник основных его статей назван «Агни Йога», а дальше множество комментариев, написанных Еленой Рерих (Владыки называют ее Матерью Агни Йоги) и учеником Рерихов Борисом Абрамовым в цикле книг «Грани Агни Йоги», написанных под руководством и под «диктовку» Владыки Мори</w:t>
      </w:r>
      <w:r w:rsidR="00123E66">
        <w:rPr>
          <w:sz w:val="24"/>
          <w:szCs w:val="24"/>
        </w:rPr>
        <w:t>я</w:t>
      </w:r>
      <w:r>
        <w:rPr>
          <w:sz w:val="24"/>
          <w:szCs w:val="24"/>
        </w:rPr>
        <w:t xml:space="preserve">. А с 2005г по 2015 год Учение давалось через Татьяну  Микушину многими сущностями Света, в том числе  Владыками Шамбалы, и написано с учетом познания нынешнего поколения людей в самой доступной форме для людей разного уровня сознания. Учение это касается всех аспектов жизни человеческой, указывает на правильные пути достижения главной цели  существования человечества. </w:t>
      </w:r>
      <w:r w:rsidRPr="00C04CC6">
        <w:rPr>
          <w:color w:val="FF0000"/>
          <w:sz w:val="24"/>
          <w:szCs w:val="24"/>
        </w:rPr>
        <w:t xml:space="preserve">Это Учение пришло взамен ранее данных человечеству учений, которые выразились в основных семи религиях мира. </w:t>
      </w:r>
      <w:r>
        <w:rPr>
          <w:sz w:val="24"/>
          <w:szCs w:val="24"/>
        </w:rPr>
        <w:t xml:space="preserve">В те далекие времена сознание жившего человечества находилось на более низком уровне развития, не было науки в нынешнем ее понимании – двигателя эволюции и развития техники, не было средств массовой информации (СМИ). Все ранние учения передавались путем устных изречений, которые записывались потом наиболее продвинутыми представителями человечества так, как последние смогли понять смысл этих истин в меру развития своего сознания. Изречения эти были изложены в тех формах речи, которые были присущи данной эпохе, но в современных религиях остались до сих пор, и нынешняя их трактовка служителями культа далека от того смысла, который был вложен в эти великие откровения. Многие из них не поняты до сих пор и трактуются так, как это выгодно служителям религиозного культа, а не истинному их смыслу. Новое Учение даёт те же первоосновы знаний с пояснениями их во множестве вариантов для более полного их понимания любому сознанию. Так как сознание каждого человека тоже индивидуально, как и лица людей, то и одни и те же истины, в них изложенные, понимаются разными людьми по-разному в соответствии с их умственным, интеллектуальным, научным и духовным развитием. </w:t>
      </w:r>
      <w:r w:rsidRPr="00F86878">
        <w:rPr>
          <w:color w:val="FF0000"/>
          <w:sz w:val="24"/>
          <w:szCs w:val="24"/>
        </w:rPr>
        <w:t xml:space="preserve">Важно понять, что все </w:t>
      </w:r>
      <w:r>
        <w:rPr>
          <w:color w:val="FF0000"/>
          <w:sz w:val="24"/>
          <w:szCs w:val="24"/>
        </w:rPr>
        <w:t xml:space="preserve">религиозные </w:t>
      </w:r>
      <w:r w:rsidRPr="00F86878">
        <w:rPr>
          <w:color w:val="FF0000"/>
          <w:sz w:val="24"/>
          <w:szCs w:val="24"/>
        </w:rPr>
        <w:t xml:space="preserve">Учения, и </w:t>
      </w:r>
      <w:r>
        <w:rPr>
          <w:color w:val="FF0000"/>
          <w:sz w:val="24"/>
          <w:szCs w:val="24"/>
        </w:rPr>
        <w:t>Н</w:t>
      </w:r>
      <w:r w:rsidRPr="00F86878">
        <w:rPr>
          <w:color w:val="FF0000"/>
          <w:sz w:val="24"/>
          <w:szCs w:val="24"/>
        </w:rPr>
        <w:t xml:space="preserve">овое в том числе, исходят </w:t>
      </w:r>
      <w:r>
        <w:rPr>
          <w:color w:val="FF0000"/>
          <w:sz w:val="24"/>
          <w:szCs w:val="24"/>
        </w:rPr>
        <w:t>из</w:t>
      </w:r>
      <w:r w:rsidRPr="00F86878">
        <w:rPr>
          <w:color w:val="FF0000"/>
          <w:sz w:val="24"/>
          <w:szCs w:val="24"/>
        </w:rPr>
        <w:t xml:space="preserve"> одного источника – от Боголюдей</w:t>
      </w:r>
      <w:r>
        <w:rPr>
          <w:color w:val="FF0000"/>
          <w:sz w:val="24"/>
          <w:szCs w:val="24"/>
        </w:rPr>
        <w:t xml:space="preserve">, </w:t>
      </w:r>
      <w:r w:rsidRPr="00F86878">
        <w:rPr>
          <w:color w:val="FF0000"/>
          <w:sz w:val="24"/>
          <w:szCs w:val="24"/>
        </w:rPr>
        <w:t xml:space="preserve">Владык Шамбалы, </w:t>
      </w:r>
      <w:r>
        <w:rPr>
          <w:sz w:val="24"/>
          <w:szCs w:val="24"/>
        </w:rPr>
        <w:t>которые ведут человечество по пути духовного развития в беспредельность вселенной для последующего превращения всех членов человечества в таких же Боголюдей, как и они. Но и на этом развитие людей не останавливается, а продолжается в новом цикле, на новом уровне и на других, более развитых планетах.</w:t>
      </w:r>
    </w:p>
    <w:p w:rsidR="00424B30" w:rsidRDefault="00424B30" w:rsidP="00424B30">
      <w:pPr>
        <w:ind w:firstLine="708"/>
        <w:jc w:val="both"/>
        <w:rPr>
          <w:sz w:val="24"/>
          <w:szCs w:val="24"/>
        </w:rPr>
      </w:pPr>
      <w:r>
        <w:rPr>
          <w:sz w:val="24"/>
          <w:szCs w:val="24"/>
        </w:rPr>
        <w:lastRenderedPageBreak/>
        <w:t>Это Учение в настоящий исторический момент даётся в основном через представителей нашей Родины – России. И ей, России, предстоит стать во главе глобальных изменений в сознании всего человечества и его бытия. Эти изменения будут происходить в мире согласно Великому Плану Преображения человечества и нашей планеты, намеченному Великими Учителями Человечества – Белым Братством, Великими Владыками Шамбалы. Сейчас на Земле подходящие для этого условия. Человечество развилось интеллектуально, наука вооружена  неопровержимыми фактами доказательств о природе сущего и научными открытиями, подтверждёнными опытным практическим путём, и доказала существование невидимого глазу тонкого мира, который является основным, реальным и главенствующим   во вселенной. Тонкий мир управляет плотным, физическим, трехмерным миром. Наука пытается доказать, что и этот тонкий мир такой же материальный, как и физический, и что всё в мире материально, а то, что нематериально – это уже говорит Новое Учение, просто не существует, ибо всё во вселенной материально, только материя эта различна по составу и утонению форм существования её. Учение поясняет о беспредельности мироздания, о его тайнах, которые открываются человечеству по мере его духовного и интеллектуального развития и указывают ему путь дальнейшего развития. И во всей вселенной существует Иерархия Управления – Иерархия Света, ступени которой также беспредельны, как и пространство вселенной. И только под руководством Иерархии Света и осуществляется продвижение как земного, так и другого вселенского человечества по пути эволюции и постижения тайн Космоса. И таких человечеств также великое множество и конца им никогда не будет. Сама первооснова возникновения и существования  вселенной является главной тайной вселенной и недоступной разуму как земного человека, да и не только земного, и дойти до которой стремится все вселенское человечество и, если и достигнет этого знания, то в беспредельно далёком будущем. После чего может открыться следующая непостижимая умам человеческим тайна и так далее и до беспредельности.</w:t>
      </w:r>
    </w:p>
    <w:p w:rsidR="00424B30" w:rsidRDefault="00424B30" w:rsidP="00424B30">
      <w:pPr>
        <w:ind w:firstLine="708"/>
        <w:jc w:val="both"/>
        <w:rPr>
          <w:sz w:val="24"/>
          <w:szCs w:val="24"/>
        </w:rPr>
      </w:pPr>
      <w:r>
        <w:rPr>
          <w:sz w:val="24"/>
          <w:szCs w:val="24"/>
        </w:rPr>
        <w:t xml:space="preserve">Представители России, которым суждено было воплотиться в указанные сроки, Высокие Духи, достигшие определённого духовного уровня в процессе перевоплощений по пути совершенствования в череде перевоплощений, постепенно, шаг за шагом, выдают человечеству Новое Учение под руководством Владык Шамбалы, записывая под «диктовку» основы сущего для постепенного проникновения в сознание людей. Первой в этой цепочке просветителей, была наша великая соотечественница Елена Блаватская. Она  в своих трудах дала знания о происхождении Земли, о зарождении жизни на Земле, о зарождении и эволюции самого человека. Указала его путь развития в огромном промежутке времени от простейших форм жизни до настоящего человека, развития его в циклах и сменяющихся расах, которые постепенно преобразовывались, пока не достигли сегодняшнего уровня развития. И всё это развитие шло под руководством Творцов жизни на Земле, высочайших Духов Планетных, находящихся на очень высокой ступени духовного развития и создавших нашу планету со всеми её обитателями и прочими формами жизни. Только таким Высоким Духам по силам создать вариант жизни на Земле, который отличен от всех других подобных планет и миров. В мире нашем нет ничего одинакового,  даже ни одного одинакового комара. Также как и в космосе нет </w:t>
      </w:r>
      <w:r>
        <w:rPr>
          <w:sz w:val="24"/>
          <w:szCs w:val="24"/>
        </w:rPr>
        <w:lastRenderedPageBreak/>
        <w:t>одинаковых двух планет и нет на них одинаковых жизненных условий, нет и инопланетян одинаковых, которые, как и земное человечество, являются венцом творения вселенной, но в самом великом её разнообразии. Человечество в силу своего сознания пытается найти в Космосе планеты и их обитателей – людей, подобных нам, но это великое заблуждение, так как нет  никакого смысла Великому Разуму Вселенной создавать что-то одинаковое. Творение на то и есть творение, чтобы породить что-то новое во вселенной в разных условиях существования материи, и в её беспредельных свойствах. Многие человечества на других планетах вселенной находятся в такой форме материи, которую люди даже представить не могут и не могут даже заметить её своими органами чувств и существующими техническими приборами</w:t>
      </w:r>
      <w:r w:rsidRPr="00F86878">
        <w:rPr>
          <w:b/>
          <w:color w:val="FF0000"/>
          <w:sz w:val="24"/>
          <w:szCs w:val="24"/>
        </w:rPr>
        <w:t xml:space="preserve">. Пора уже признать вполне официально, что человек – это не одно физическое тело с пятью органами чувств. Это сложнейший организм, состоящий из семи тел разной степени утонения, и все они влияют друг на друга и друг от друга зависят. </w:t>
      </w:r>
      <w:r>
        <w:rPr>
          <w:sz w:val="24"/>
          <w:szCs w:val="24"/>
        </w:rPr>
        <w:t xml:space="preserve">И венец всему в этом организме - наша ИНДИВИДУАЛЬНОСТЬ (высшая триада духа, наше «высшее Я», Дух), не умирающая никогда. ИНДИВИДУАЛЬНОСТЬ, которая развивается из воплощения в воплощение, переходя из плотного мира в тонкий, а из тонкого мира - снова в плотный, и так до бесконечности, постигая тайны вселенной, материи и смысл жизни.  И не нужно СМИ нагнетать мысли о том, что вот-вот прилетит из космоса огромный метеорит и уничтожит всё живое на Земле. </w:t>
      </w:r>
      <w:r w:rsidRPr="00F86878">
        <w:rPr>
          <w:color w:val="FF0000"/>
          <w:sz w:val="24"/>
          <w:szCs w:val="24"/>
        </w:rPr>
        <w:t xml:space="preserve">Ничего не произойдёт без особых причин, так как Космос есть Великий Разум Вселенной, в котором всё закономерно, планово и всё во благо. </w:t>
      </w:r>
      <w:r>
        <w:rPr>
          <w:sz w:val="24"/>
          <w:szCs w:val="24"/>
        </w:rPr>
        <w:t xml:space="preserve">Если и уничтожат всё живое на Земле, так это только потому, что люди ведут себя всё неразумнее и неразумнее, и чем выше технический прогресс, тем больше оснований на уничтожение человечеством самих себя вместе с планетой, а не от внешних условий. </w:t>
      </w:r>
      <w:r w:rsidRPr="00F86878">
        <w:rPr>
          <w:color w:val="FF0000"/>
          <w:sz w:val="24"/>
          <w:szCs w:val="24"/>
        </w:rPr>
        <w:t xml:space="preserve">Если уничтожат, значит «заслужили»! Негодные твари не должны портить жизнь вселенной. </w:t>
      </w:r>
      <w:r>
        <w:rPr>
          <w:sz w:val="24"/>
          <w:szCs w:val="24"/>
        </w:rPr>
        <w:t xml:space="preserve">Но Духи людей (наши ИНДИВИДУАЛЬНОСТИ) неуничтожимы и будут переведены на другую планету, где условия существования заставят их измениться к лучшему и пойти заново по пути совершенствования Духа и преображения мироздания. Также как наше убогое законодательство помещает людей в тюрьмы для исправления (эта аналогия не совсем верна, но именно так думают люди, что исправить человека может только тюрьма). </w:t>
      </w:r>
      <w:r w:rsidRPr="00F86878">
        <w:rPr>
          <w:b/>
          <w:color w:val="FF0000"/>
          <w:sz w:val="24"/>
          <w:szCs w:val="24"/>
        </w:rPr>
        <w:t>Наказание – это самая страшная ошибка человечества, наказанием только усугубляется жизнь как людей</w:t>
      </w:r>
      <w:r>
        <w:rPr>
          <w:b/>
          <w:color w:val="FF0000"/>
          <w:sz w:val="24"/>
          <w:szCs w:val="24"/>
        </w:rPr>
        <w:t>,</w:t>
      </w:r>
      <w:r w:rsidRPr="00F86878">
        <w:rPr>
          <w:b/>
          <w:color w:val="FF0000"/>
          <w:sz w:val="24"/>
          <w:szCs w:val="24"/>
        </w:rPr>
        <w:t xml:space="preserve"> преступивших законы, так и окружающих их людей, ибо всё взаимосвязано.</w:t>
      </w:r>
      <w:r>
        <w:rPr>
          <w:b/>
          <w:color w:val="FF0000"/>
          <w:sz w:val="24"/>
          <w:szCs w:val="24"/>
        </w:rPr>
        <w:t xml:space="preserve"> Чтобы избежать наказания, человечество нужно просвещать, показывая, к чему приводят их поступки, которые являются следствием их неконтролируемых мыслей. Этим и занимаются наши просветители, Учителя Человечества, давая знания через религии. Но, к сожалению, все религии отклонились от истинных знаний, исказили основы, и теперь даётся новое Учение Жизни без искажений и без участия заинтересованных в искажениях служителей религиозного культа. </w:t>
      </w:r>
      <w:r w:rsidRPr="00BC052D">
        <w:rPr>
          <w:sz w:val="24"/>
          <w:szCs w:val="24"/>
        </w:rPr>
        <w:t xml:space="preserve">Учение </w:t>
      </w:r>
      <w:r>
        <w:rPr>
          <w:sz w:val="24"/>
          <w:szCs w:val="24"/>
        </w:rPr>
        <w:t xml:space="preserve">Жизни пытается довести до сознания людей: как истинно должен вести себя человек на Земле, и по каким законам должен жить. Также СМИ нагнетаются мысли, что внеземная Враждебная цивилизация нагрянет на Землю и начнёт уничтожать людей и захватит нашу матушку Землю. </w:t>
      </w:r>
      <w:r w:rsidRPr="00C04CC6">
        <w:rPr>
          <w:color w:val="FF0000"/>
          <w:sz w:val="24"/>
          <w:szCs w:val="24"/>
        </w:rPr>
        <w:t>Но опасаться нужно только самих людей, ибо только они сами себе портят жизнь, природу и всю окружающую среду, враждуют, воюют</w:t>
      </w:r>
      <w:r>
        <w:rPr>
          <w:color w:val="FF0000"/>
          <w:sz w:val="24"/>
          <w:szCs w:val="24"/>
        </w:rPr>
        <w:t xml:space="preserve">, </w:t>
      </w:r>
      <w:r>
        <w:rPr>
          <w:color w:val="FF0000"/>
          <w:sz w:val="24"/>
          <w:szCs w:val="24"/>
        </w:rPr>
        <w:lastRenderedPageBreak/>
        <w:t>пьянствуют, наркоманят, колдуют</w:t>
      </w:r>
      <w:r w:rsidRPr="00C04CC6">
        <w:rPr>
          <w:color w:val="FF0000"/>
          <w:sz w:val="24"/>
          <w:szCs w:val="24"/>
        </w:rPr>
        <w:t xml:space="preserve"> и если не образумятся, то финал будет неутешительным. </w:t>
      </w:r>
    </w:p>
    <w:p w:rsidR="00424B30" w:rsidRDefault="00424B30" w:rsidP="00424B30">
      <w:pPr>
        <w:ind w:firstLine="708"/>
        <w:jc w:val="both"/>
        <w:rPr>
          <w:sz w:val="24"/>
          <w:szCs w:val="24"/>
        </w:rPr>
      </w:pPr>
      <w:r>
        <w:rPr>
          <w:sz w:val="24"/>
          <w:szCs w:val="24"/>
        </w:rPr>
        <w:t>Наша земная наука только встала на путь познания тонких миров, и этот путь далёк, и понадобится много тысячелетий, пока вся масса человечества достигнет нужного предела развития на данном земном этапе развития Земли, идя по пути, указанному новым Учением Жизни. И новое учение к тому времени устареет и будет заменено новой концепцией, и так до бесконечности.</w:t>
      </w:r>
    </w:p>
    <w:p w:rsidR="00424B30" w:rsidRDefault="00424B30" w:rsidP="00424B30">
      <w:pPr>
        <w:ind w:firstLine="708"/>
        <w:jc w:val="both"/>
        <w:rPr>
          <w:sz w:val="24"/>
          <w:szCs w:val="24"/>
        </w:rPr>
      </w:pPr>
      <w:r w:rsidRPr="00080623">
        <w:rPr>
          <w:color w:val="FF0000"/>
          <w:sz w:val="24"/>
          <w:szCs w:val="24"/>
        </w:rPr>
        <w:t>Учени</w:t>
      </w:r>
      <w:r>
        <w:rPr>
          <w:color w:val="FF0000"/>
          <w:sz w:val="24"/>
          <w:szCs w:val="24"/>
        </w:rPr>
        <w:t>е</w:t>
      </w:r>
      <w:r w:rsidRPr="00080623">
        <w:rPr>
          <w:color w:val="FF0000"/>
          <w:sz w:val="24"/>
          <w:szCs w:val="24"/>
        </w:rPr>
        <w:t xml:space="preserve"> уже дан</w:t>
      </w:r>
      <w:r>
        <w:rPr>
          <w:color w:val="FF0000"/>
          <w:sz w:val="24"/>
          <w:szCs w:val="24"/>
        </w:rPr>
        <w:t>о</w:t>
      </w:r>
      <w:r w:rsidRPr="00080623">
        <w:rPr>
          <w:color w:val="FF0000"/>
          <w:sz w:val="24"/>
          <w:szCs w:val="24"/>
        </w:rPr>
        <w:t xml:space="preserve"> в достаточном </w:t>
      </w:r>
      <w:r>
        <w:rPr>
          <w:color w:val="FF0000"/>
          <w:sz w:val="24"/>
          <w:szCs w:val="24"/>
        </w:rPr>
        <w:t>объёме</w:t>
      </w:r>
      <w:r w:rsidRPr="00080623">
        <w:rPr>
          <w:color w:val="FF0000"/>
          <w:sz w:val="24"/>
          <w:szCs w:val="24"/>
        </w:rPr>
        <w:t xml:space="preserve">, только вот изучающих его мало, а противников среди невежественных масс уже предостаточно. </w:t>
      </w:r>
      <w:r w:rsidRPr="00080623">
        <w:rPr>
          <w:color w:val="0070C0"/>
          <w:sz w:val="24"/>
          <w:szCs w:val="24"/>
        </w:rPr>
        <w:t xml:space="preserve">И в первую очередь это правящие представители религиозных конфессий, ибо это их конец, завершающая стадия их существования. </w:t>
      </w:r>
      <w:r>
        <w:rPr>
          <w:sz w:val="24"/>
          <w:szCs w:val="24"/>
        </w:rPr>
        <w:t xml:space="preserve">Не выполнила религия своего предназначения, теперь ведущей силой стала наука, и ей, науке, предстоит дальше вести человечество по пути эволюции, а религиозные догмы и изуверство оставить в прошлом. Но и среди учёных есть много учёных невежд, отрицающих  действительность. Да это и понятно – ведь основная масса их, особенно в странах бывшего социализма, псевдоученые, или те, кто стремится научными, а вернее, лженаучными трудами создать себе личное благополучие путем дополнительных оплат и занятий ведущих постов в научных учреждениях. Эта язва или нарыв сейчас прорвался. Наконец глава государства и правительство, </w:t>
      </w:r>
      <w:r w:rsidRPr="000A2D2A">
        <w:rPr>
          <w:color w:val="FF0000"/>
          <w:sz w:val="24"/>
          <w:szCs w:val="24"/>
        </w:rPr>
        <w:t>кажется</w:t>
      </w:r>
      <w:r>
        <w:rPr>
          <w:sz w:val="24"/>
          <w:szCs w:val="24"/>
        </w:rPr>
        <w:t xml:space="preserve">,  осознали бытие в разложившемся человечестве. Первые «ласточки» – разоблачение фальшивых и фальсифицированных диссертаций в самом верхнем эшелоне науки. Но это только самая малая часть этого бедствия. Диссертации ради учёной степени не должны допускаться вовсе. А сколько этого ненужного никому хлама по всем отраслям науки. Еще Аркадий Райкин шутил о защите диссертаций на тему «что-то там в носу». </w:t>
      </w:r>
      <w:r w:rsidRPr="00E553FB">
        <w:rPr>
          <w:i/>
          <w:color w:val="0070C0"/>
          <w:sz w:val="24"/>
          <w:szCs w:val="24"/>
        </w:rPr>
        <w:t xml:space="preserve">Да и действительно, нашёл учёный «что-то в носу», защитил диссертацию и теперь всю жизнь кормится этим «достижением». Если что-то нашёл важное для человечества, то нужно оплатить его работу и всё! Если дальше найдёт ещё что-то важное «уже не в носу», то ещё пусть получит вознаграждение. Это и будет стимул к научным достижениям. А так «весь в учёных степенях и званиях упакованный» любой шарлатан может кормиться от государства всю оставшуюся жизнь. А «учёный мир» ещё заставляет своих собратьев по науке писать планы по количеству </w:t>
      </w:r>
      <w:r>
        <w:rPr>
          <w:i/>
          <w:color w:val="0070C0"/>
          <w:sz w:val="24"/>
          <w:szCs w:val="24"/>
        </w:rPr>
        <w:t xml:space="preserve">предполагаемых к публикации </w:t>
      </w:r>
      <w:r w:rsidRPr="00E553FB">
        <w:rPr>
          <w:i/>
          <w:color w:val="0070C0"/>
          <w:sz w:val="24"/>
          <w:szCs w:val="24"/>
        </w:rPr>
        <w:t xml:space="preserve">научных статей, </w:t>
      </w:r>
      <w:r>
        <w:rPr>
          <w:i/>
          <w:color w:val="0070C0"/>
          <w:sz w:val="24"/>
          <w:szCs w:val="24"/>
        </w:rPr>
        <w:t xml:space="preserve">принуждает </w:t>
      </w:r>
      <w:r w:rsidRPr="00E553FB">
        <w:rPr>
          <w:i/>
          <w:color w:val="0070C0"/>
          <w:sz w:val="24"/>
          <w:szCs w:val="24"/>
        </w:rPr>
        <w:t>защи</w:t>
      </w:r>
      <w:r>
        <w:rPr>
          <w:i/>
          <w:color w:val="0070C0"/>
          <w:sz w:val="24"/>
          <w:szCs w:val="24"/>
        </w:rPr>
        <w:t>щать</w:t>
      </w:r>
      <w:r w:rsidRPr="00E553FB">
        <w:rPr>
          <w:i/>
          <w:color w:val="0070C0"/>
          <w:sz w:val="24"/>
          <w:szCs w:val="24"/>
        </w:rPr>
        <w:t xml:space="preserve"> кандидатски</w:t>
      </w:r>
      <w:r>
        <w:rPr>
          <w:i/>
          <w:color w:val="0070C0"/>
          <w:sz w:val="24"/>
          <w:szCs w:val="24"/>
        </w:rPr>
        <w:t>е</w:t>
      </w:r>
      <w:r w:rsidRPr="00E553FB">
        <w:rPr>
          <w:i/>
          <w:color w:val="0070C0"/>
          <w:sz w:val="24"/>
          <w:szCs w:val="24"/>
        </w:rPr>
        <w:t xml:space="preserve"> и докторски</w:t>
      </w:r>
      <w:r>
        <w:rPr>
          <w:i/>
          <w:color w:val="0070C0"/>
          <w:sz w:val="24"/>
          <w:szCs w:val="24"/>
        </w:rPr>
        <w:t>е</w:t>
      </w:r>
      <w:r w:rsidRPr="00E553FB">
        <w:rPr>
          <w:i/>
          <w:color w:val="0070C0"/>
          <w:sz w:val="24"/>
          <w:szCs w:val="24"/>
        </w:rPr>
        <w:t xml:space="preserve"> диссертаци</w:t>
      </w:r>
      <w:r>
        <w:rPr>
          <w:i/>
          <w:color w:val="0070C0"/>
          <w:sz w:val="24"/>
          <w:szCs w:val="24"/>
        </w:rPr>
        <w:t>и для повышения статуса своего учреждения</w:t>
      </w:r>
      <w:r w:rsidRPr="00E553FB">
        <w:rPr>
          <w:i/>
          <w:color w:val="0070C0"/>
          <w:sz w:val="24"/>
          <w:szCs w:val="24"/>
        </w:rPr>
        <w:t>. Вот и пишут согласно планам никому не нужные научные статьи, защищают никому не нужные диссертации – вот и наука у</w:t>
      </w:r>
      <w:r>
        <w:rPr>
          <w:i/>
          <w:color w:val="0070C0"/>
          <w:sz w:val="24"/>
          <w:szCs w:val="24"/>
        </w:rPr>
        <w:t xml:space="preserve"> </w:t>
      </w:r>
      <w:r w:rsidRPr="00E553FB">
        <w:rPr>
          <w:i/>
          <w:color w:val="0070C0"/>
          <w:sz w:val="24"/>
          <w:szCs w:val="24"/>
        </w:rPr>
        <w:t xml:space="preserve">нас соответствующая этим планам. Настоящий учёный должен </w:t>
      </w:r>
      <w:r>
        <w:rPr>
          <w:i/>
          <w:color w:val="0070C0"/>
          <w:sz w:val="24"/>
          <w:szCs w:val="24"/>
        </w:rPr>
        <w:t>с</w:t>
      </w:r>
      <w:r w:rsidRPr="00E553FB">
        <w:rPr>
          <w:i/>
          <w:color w:val="0070C0"/>
          <w:sz w:val="24"/>
          <w:szCs w:val="24"/>
        </w:rPr>
        <w:t xml:space="preserve">делать открытие или изобретение, дающее человечеству пользу, не всегда дающую экономический эффект, но проблемы должен решать насущные, а не выдуманные сообща с научным руководителем бесполезной тематики. </w:t>
      </w:r>
      <w:r>
        <w:rPr>
          <w:sz w:val="24"/>
          <w:szCs w:val="24"/>
        </w:rPr>
        <w:t xml:space="preserve">Но самая главная беда в том, что на многих постах управления науки стоят именно псевдоученые и именно ввиду их учёной несостоятельности, а истинные учёные трудятся, их интересуют результаты их исследований, а не мракобесие псевдонауки, которая теперь будет во главе борьбы против Нового Учения, даваемого Великими Учителями Человечества. Одна из основных </w:t>
      </w:r>
      <w:r>
        <w:rPr>
          <w:sz w:val="24"/>
          <w:szCs w:val="24"/>
        </w:rPr>
        <w:lastRenderedPageBreak/>
        <w:t>истин Учения – это «</w:t>
      </w:r>
      <w:r w:rsidRPr="000F723F">
        <w:rPr>
          <w:b/>
          <w:sz w:val="24"/>
          <w:szCs w:val="24"/>
        </w:rPr>
        <w:t>не отрицать ничего</w:t>
      </w:r>
      <w:r>
        <w:rPr>
          <w:b/>
          <w:sz w:val="24"/>
          <w:szCs w:val="24"/>
        </w:rPr>
        <w:t>»</w:t>
      </w:r>
      <w:r>
        <w:rPr>
          <w:sz w:val="24"/>
          <w:szCs w:val="24"/>
        </w:rPr>
        <w:t>, ибо всё, что только можно предположить или представить в своем воображении, существует или будет существовать во вселенной.</w:t>
      </w:r>
    </w:p>
    <w:p w:rsidR="00424B30" w:rsidRDefault="00424B30" w:rsidP="00424B30">
      <w:pPr>
        <w:ind w:firstLine="708"/>
        <w:jc w:val="both"/>
        <w:rPr>
          <w:color w:val="00B050"/>
          <w:sz w:val="24"/>
          <w:szCs w:val="24"/>
        </w:rPr>
      </w:pPr>
      <w:r w:rsidRPr="00080623">
        <w:rPr>
          <w:color w:val="0070C0"/>
          <w:sz w:val="24"/>
          <w:szCs w:val="24"/>
        </w:rPr>
        <w:t xml:space="preserve">Надо учесть, что псевдонаука пронизала все отрасли народного хозяйства, все уголки просвещения. </w:t>
      </w:r>
      <w:r>
        <w:rPr>
          <w:sz w:val="24"/>
          <w:szCs w:val="24"/>
        </w:rPr>
        <w:t xml:space="preserve">Пример опять горяч: президенту в передаче по телевидению зачитывают цитаты из школьных учебников, ахинею, которую нарочно не придумаешь. Но что изменилось? «Воз и ныне там». Это только пища для концертов Михаила Задорнова, но его видно тоже никто не смотрит по телевидению из членов правительства и других правящих структур. «Копни глубже» любое министерство и язвы разложения уже даже и не прикрываются, их видят все, кроме тех, кто по долгу службы должен это видеть. Все люди видят, как уничтожают леса, животный мир, обитателей морской среды, грабят недра земли, разгул в правоохранительных и законодательных органах. Но знаменитая коррупция процветает, и вор кричит «держите вора». С этим «нечеловечеством» идём к светлому будущему. И телевидение туда же идёт в своих передачах, не осознают люди законов природы, не хотят знать основы мироздания и карму, которую творят сами себе. Потом пенять будет не на кого, а все получат то, что заслужили. А что они заслужат – изложено в Учении Жизни. К месту будет привести выдержку из письма Е.Рерих от 31.07.37г: </w:t>
      </w:r>
      <w:r>
        <w:rPr>
          <w:color w:val="00B050"/>
          <w:sz w:val="24"/>
          <w:szCs w:val="24"/>
        </w:rPr>
        <w:t xml:space="preserve">«… пока человечество не осознает своего места и назначения в Космосе, пока не будут приняты закон перевоплощения, закон кармы и усвоена обоюдная зависимость всего сущего и соответственная великая ответственность человека; пока не будут осознаны миры надземные и воспринята Иерархия Света; </w:t>
      </w:r>
      <w:r w:rsidRPr="00CC5A42">
        <w:rPr>
          <w:color w:val="FF0000"/>
          <w:sz w:val="24"/>
          <w:szCs w:val="24"/>
        </w:rPr>
        <w:t xml:space="preserve">пока мысль не получит признания как главный двигатель и духовный синтез не займёт первенствующего значения в жизни государства, </w:t>
      </w:r>
      <w:r>
        <w:rPr>
          <w:color w:val="00B050"/>
          <w:sz w:val="24"/>
          <w:szCs w:val="24"/>
        </w:rPr>
        <w:t xml:space="preserve">до тех пор не будут осуществлены мир, свобода и счастье человека, и великое служение общему благу останется в пределах отвлечённости. Но не возопиет дух человека и не обратит взора к Высшему Водительству, не пройдя через все ужасы бедствий и катаклизмов, вызванных его же безумием. Именно в этом безумии страшного разъединения и нетерпимости, и отказа от принятия новых высших энергий, направляющих весь мир к дальнейшим ступеням эволюции, и следует искать космическую причину и смысл всех потрясений, периодически посещающих нашу злосчастную планету. Будем надеяться, что грядущая эпоха с её особенными сочетаниями космических лучей принесёт новое пробуждение сознания, и новое поколение осознает всю преступность зачинщиков самоистребления, и не только посредством пушек и газов, но, главным образом, через разъединение и недопустимые злобные и убийственные мысленные посылки. </w:t>
      </w:r>
      <w:r>
        <w:rPr>
          <w:color w:val="0070C0"/>
          <w:sz w:val="24"/>
          <w:szCs w:val="24"/>
        </w:rPr>
        <w:t>(Здесь идёт речь о чёрной магии и колдовстве, которые являются основными причинами заболеваний и преждевременной смерти человека. Примечание  автора).</w:t>
      </w:r>
      <w:r>
        <w:rPr>
          <w:color w:val="00B050"/>
          <w:sz w:val="24"/>
          <w:szCs w:val="24"/>
        </w:rPr>
        <w:t xml:space="preserve"> Ведь убийств от злобных посылок гораздо больше, чем от пушек. Но и эта истина ещё недоступна человечеству».</w:t>
      </w:r>
    </w:p>
    <w:p w:rsidR="00424B30" w:rsidRPr="006F63C2" w:rsidRDefault="00424B30" w:rsidP="00424B30">
      <w:pPr>
        <w:ind w:firstLine="708"/>
        <w:jc w:val="both"/>
        <w:rPr>
          <w:sz w:val="24"/>
          <w:szCs w:val="24"/>
        </w:rPr>
      </w:pPr>
      <w:r w:rsidRPr="006F63C2">
        <w:rPr>
          <w:sz w:val="24"/>
          <w:szCs w:val="24"/>
        </w:rPr>
        <w:t>К месту привести</w:t>
      </w:r>
      <w:r>
        <w:rPr>
          <w:sz w:val="24"/>
          <w:szCs w:val="24"/>
        </w:rPr>
        <w:t xml:space="preserve"> выдержку из Учения Жизни. Вот что говорит Владыка: </w:t>
      </w:r>
      <w:r w:rsidRPr="006F63C2">
        <w:rPr>
          <w:color w:val="00B050"/>
          <w:sz w:val="24"/>
          <w:szCs w:val="24"/>
        </w:rPr>
        <w:t>«</w:t>
      </w:r>
      <w:r>
        <w:rPr>
          <w:color w:val="00B050"/>
          <w:sz w:val="24"/>
          <w:szCs w:val="24"/>
        </w:rPr>
        <w:t xml:space="preserve">Также величайшим позором будет, что человечество до сих пор занимается колдовством. Именно самым чёрным колдовством, направленным во зло. Такое сознательное сотрудничество с тёмными силами не менее ужасно, нежели </w:t>
      </w:r>
      <w:r w:rsidR="009258BD">
        <w:rPr>
          <w:color w:val="00B050"/>
          <w:sz w:val="24"/>
          <w:szCs w:val="24"/>
        </w:rPr>
        <w:t>(</w:t>
      </w:r>
      <w:r>
        <w:rPr>
          <w:color w:val="00B050"/>
          <w:sz w:val="24"/>
          <w:szCs w:val="24"/>
        </w:rPr>
        <w:t>отравляющие</w:t>
      </w:r>
      <w:r w:rsidR="009258BD">
        <w:rPr>
          <w:color w:val="00B050"/>
          <w:sz w:val="24"/>
          <w:szCs w:val="24"/>
        </w:rPr>
        <w:t>)</w:t>
      </w:r>
      <w:r>
        <w:rPr>
          <w:color w:val="00B050"/>
          <w:sz w:val="24"/>
          <w:szCs w:val="24"/>
        </w:rPr>
        <w:t xml:space="preserve"> газы. Невероятно помыслить, что люди, причисляя себя к религии добра, занимаются самым вредным колдовством. Не стал бы говорить о чёрной опасности, если бы она не достигла </w:t>
      </w:r>
      <w:r>
        <w:rPr>
          <w:color w:val="00B050"/>
          <w:sz w:val="24"/>
          <w:szCs w:val="24"/>
        </w:rPr>
        <w:lastRenderedPageBreak/>
        <w:t>сейчас ужасающих размеров. Самые невозможные ритуалы возобновлены, чтобы вредить людям. Толпы по невежеству вовлечены в массовую магию. Невозможно допустить такое разложение планеты! Нельзя, чтобы уничтожение всего эволюционного  удавалось тёмным силам. Колдовство недопустимо, как противоестественное нагнетение пространства. Твердите везде об опасности колдовства».</w:t>
      </w:r>
    </w:p>
    <w:p w:rsidR="00424B30" w:rsidRPr="00CC5A42" w:rsidRDefault="00424B30" w:rsidP="00424B30">
      <w:pPr>
        <w:ind w:firstLine="708"/>
        <w:jc w:val="both"/>
        <w:rPr>
          <w:sz w:val="24"/>
          <w:szCs w:val="24"/>
        </w:rPr>
      </w:pPr>
      <w:r w:rsidRPr="00CC5A42">
        <w:rPr>
          <w:sz w:val="24"/>
          <w:szCs w:val="24"/>
        </w:rPr>
        <w:t>Вот эта книга</w:t>
      </w:r>
      <w:r>
        <w:rPr>
          <w:sz w:val="24"/>
          <w:szCs w:val="24"/>
        </w:rPr>
        <w:t xml:space="preserve"> и является средством борьбы с чёрной магией, колдовством и негативными мысленными посылами людей, которые являются основными причинами старения, заболеваний, 90% преждевременных смертей и очень коротким сроком жизни людей.  И чёрная магия и колдовство производятся в соответствии с законами вселенной, используя самую мощную энергию вселенной – психическую энергию мыслей, только направлены эти мысли во зло. И учёные всего мира должны признать этот научный факт, изучать этот феномен. Так работает психическая энергия, управляемая мыслью человека.</w:t>
      </w:r>
    </w:p>
    <w:p w:rsidR="00424B30" w:rsidRPr="00253155" w:rsidRDefault="00424B30" w:rsidP="00424B30">
      <w:pPr>
        <w:ind w:firstLine="708"/>
        <w:jc w:val="both"/>
        <w:rPr>
          <w:b/>
          <w:sz w:val="24"/>
          <w:szCs w:val="24"/>
        </w:rPr>
      </w:pPr>
      <w:r w:rsidRPr="00253155">
        <w:rPr>
          <w:b/>
          <w:sz w:val="24"/>
          <w:szCs w:val="24"/>
        </w:rPr>
        <w:t xml:space="preserve">Практика </w:t>
      </w:r>
    </w:p>
    <w:p w:rsidR="00424B30" w:rsidRDefault="00424B30" w:rsidP="00424B30">
      <w:pPr>
        <w:ind w:firstLine="708"/>
        <w:jc w:val="both"/>
        <w:rPr>
          <w:sz w:val="24"/>
          <w:szCs w:val="24"/>
        </w:rPr>
      </w:pPr>
      <w:r>
        <w:rPr>
          <w:sz w:val="24"/>
          <w:szCs w:val="24"/>
        </w:rPr>
        <w:t xml:space="preserve">Но вот пришла пора применять знания нового Учения на практике. И первая «ласточка» не замедлила прилететь. Опять наша великая соотечественница Людмила Григорьевна Пучко повела нашу медицинскую науку по практическому применению основ мироздания, по пути, не вписывающемуся в понятия простых и учёных людей своей необычностью и кажущимся им фантастическим. Родилась Новая Медицина. Но она ещё только родилась. Кажущийся мистическим   метод исцеления людей прошёл испытания, сколько благодарных писем получила Пучко от исцелённых порой от неизлечимых болезней людей. Новый Метод на веру принять сложно и пощупать не просто. Те слои материи, которые принимают участие в исцелении, пока не достижимы исследованию современной наукой. Таких аппаратов ещё не изобрели, да и вряд ли в ближайшем будущем они будут изобретены. В основе метода лежит закон причин и следствий – основной закон вселенной, который уже принят наиболее продвинутыми учёными. </w:t>
      </w:r>
      <w:r w:rsidRPr="002C5573">
        <w:rPr>
          <w:b/>
          <w:color w:val="FF0000"/>
          <w:sz w:val="24"/>
          <w:szCs w:val="24"/>
        </w:rPr>
        <w:t xml:space="preserve">Но все причины заключены в мысли, а все поступки и действия есть следствие мысли. Всё существующее в мироздании есть следствие мысли. </w:t>
      </w:r>
      <w:r>
        <w:rPr>
          <w:sz w:val="24"/>
          <w:szCs w:val="24"/>
        </w:rPr>
        <w:t xml:space="preserve">Вот и Учение Жизни даёт направление на изучение человечеством свойств мысли, являющихся проявлением психической энергии, самой главной и мощной энергии Вселенной и которую излучают все разумные обитатели вселенной. Мыслью творится всё: и планеты, и галактики, и всё живое на Земле, и наши судьбы, и наши желания и стремления. Мыслью пронизана вся Вселенная. Вот и Новая Медицина основана на законе причин и следствий и мощи психической энергии, создаваемой мыслью. Пучко сделала первый, очень значительный шаг в неизвестное. Более сорока лет она занималась этой проблемой – постижением основ мироздания и впоследствии исцелением человека нетрадиционным радиэстезическим методом (Р-методом) лечения. И снова Пучко избранница Великих Учителей Человечества, и ей, далёкой от медицины, поручено разработать новый метод исцеления. Сознание её еще не затуманено догмами ортодоксальной медицины, многие представители которой не хотят видеть ничего вокруг, кроме своих сомнительных достижений. Судьба (назовем её судьбой, хотя это основная линия эволюции человечества, по которой нас ведут Учителя Человечества) поставила Пучко в жёсткие </w:t>
      </w:r>
      <w:r>
        <w:rPr>
          <w:sz w:val="24"/>
          <w:szCs w:val="24"/>
        </w:rPr>
        <w:lastRenderedPageBreak/>
        <w:t xml:space="preserve">условия бытия, дав ей болезнь – головную не прекращающуюся боль, которую не смогли устранить никакие известные в мире методы лечения. Ни европейская, ни восточная медицина помочь не смогли. Даже диагноз поставить не могли, то есть не смогли определить причину заболевания. Ей, учёной, занимающейся в совершенно другой  области науки, но знающей научный метод познания, пришлось самой заняться своей проблемой. Она изучила все современные мировые методы лечения, медицину древних учений и древние познания мироустройства, религиозные практики и предания старины глубокой. И вот синтез этих знаний помог ей выйти на новый уровень познания человека – микрокосма, полной аналогии макрокосма. Сознание дошло до осознания законов вселенной, тонкий мир работает по другим законам и всему голова мысль, всё подчинено мысли и только мысли. А мысль – это психическая энергия. И всё в мироздании являет собой материю разной степени сложности, свойств и построения. Любое слово, буква, цифра, знак, символ – всё есть выражение мысли и всё есть психическая энергия, заключённая в них в физическом мире и в плотных формах. </w:t>
      </w:r>
      <w:r w:rsidRPr="00D94C6C">
        <w:rPr>
          <w:color w:val="FF0000"/>
          <w:sz w:val="24"/>
          <w:szCs w:val="24"/>
        </w:rPr>
        <w:t>Эту энергию нужно только активизировать и направить по назначению в форме приказа, и эта энергия начн</w:t>
      </w:r>
      <w:r>
        <w:rPr>
          <w:color w:val="FF0000"/>
          <w:sz w:val="24"/>
          <w:szCs w:val="24"/>
        </w:rPr>
        <w:t>ё</w:t>
      </w:r>
      <w:r w:rsidRPr="00D94C6C">
        <w:rPr>
          <w:color w:val="FF0000"/>
          <w:sz w:val="24"/>
          <w:szCs w:val="24"/>
        </w:rPr>
        <w:t xml:space="preserve">т творить! </w:t>
      </w:r>
      <w:r>
        <w:rPr>
          <w:sz w:val="24"/>
          <w:szCs w:val="24"/>
        </w:rPr>
        <w:t xml:space="preserve">Форму мысли в её подлинном виде пока невозможно показать на современной аппаратуре, зарегистрировать, это дело будущего. Но через слова, буквы, цифры, символы можно выразить психическую энергию, содержащуюся в мысли, на бумаге или других носителях информации. Но чтобы заработала эта энергия, её нужно привлечь в действие, проявить в настоящем моменте времени и пространства к исполнению воли того, кто хочет использовать эту энергию для определённых целей. </w:t>
      </w:r>
      <w:r w:rsidRPr="00637F7B">
        <w:rPr>
          <w:color w:val="0070C0"/>
          <w:sz w:val="24"/>
          <w:szCs w:val="24"/>
        </w:rPr>
        <w:t xml:space="preserve">Эта энергия сама по себе нейтральна, но к большому огорчению, может использоваться нечистыми сознаниями и в полюсе зла. </w:t>
      </w:r>
      <w:r>
        <w:rPr>
          <w:sz w:val="24"/>
          <w:szCs w:val="24"/>
        </w:rPr>
        <w:t xml:space="preserve">Как, например, атомную энергию в первую очередь использовали для создания атомной бомбы. Запустить в действие психическую энергию, заключённую в плотной форме на бумаге можно определёнными действиями физического мира - магическим ритуалом, что делает большая часть человечества подобными и другими чёрно-магическими действиями в дурных целях, творя зло другим и себе жуткую карму, о чём будет подробнее сказано </w:t>
      </w:r>
      <w:r w:rsidR="00BE4A7B">
        <w:rPr>
          <w:sz w:val="24"/>
          <w:szCs w:val="24"/>
        </w:rPr>
        <w:t>в книге</w:t>
      </w:r>
      <w:r>
        <w:rPr>
          <w:sz w:val="24"/>
          <w:szCs w:val="24"/>
        </w:rPr>
        <w:t xml:space="preserve">. «Магический ритуал» можно заменить словами «психотехника» или «психомеханика», но суть от этого не изменится. Многих пугают слова «магический ритуал», но оно и действительно так, испугаешься, когда этот ритуал делает колдун или нечистый маг в злых и коварных целях. Но это реальное настоящее современного человечества. Это было и реальностью жителей Атлантиды, и послужило концом их существования, так как эзотерические знания были использованы во зло, а карма есть неотвратимый закон мироздания – закон воздаяния по заслугам. И выражение Христа «Аз воздам!» есть не что иное, как указание на закон кармы. Это нужно учесть современному человечеству. </w:t>
      </w:r>
      <w:r w:rsidRPr="00637F7B">
        <w:rPr>
          <w:color w:val="0070C0"/>
          <w:sz w:val="24"/>
          <w:szCs w:val="24"/>
        </w:rPr>
        <w:t>Новая Медицина в принципе есть борьба добра и зла, энергия светлых мыслей борется и побеждает энергию тёмных мыслей.</w:t>
      </w:r>
      <w:r>
        <w:rPr>
          <w:color w:val="0070C0"/>
          <w:sz w:val="24"/>
          <w:szCs w:val="24"/>
        </w:rPr>
        <w:t xml:space="preserve"> </w:t>
      </w:r>
      <w:r>
        <w:rPr>
          <w:sz w:val="24"/>
          <w:szCs w:val="24"/>
        </w:rPr>
        <w:t xml:space="preserve">Свет всегда побеждает тьму – и на этом построено изложение Учения Жизни. Да и зло творится людьми часто неосознанно и из-за незнания основных законов вселенной. Например, это нечистые мысли. Все люди мыслят постоянно и беспрестанно, но не знают, что мыслить надо уметь и знать последствия своих неконтролируемых мыслей. </w:t>
      </w:r>
      <w:r w:rsidRPr="002C5573">
        <w:rPr>
          <w:color w:val="FF0000"/>
          <w:sz w:val="24"/>
          <w:szCs w:val="24"/>
        </w:rPr>
        <w:t xml:space="preserve">Основная масса людей мыслить во благо мироздания </w:t>
      </w:r>
      <w:r>
        <w:rPr>
          <w:color w:val="FF0000"/>
          <w:sz w:val="24"/>
          <w:szCs w:val="24"/>
        </w:rPr>
        <w:t xml:space="preserve">и всеобщее благо </w:t>
      </w:r>
      <w:r w:rsidRPr="002C5573">
        <w:rPr>
          <w:color w:val="FF0000"/>
          <w:sz w:val="24"/>
          <w:szCs w:val="24"/>
        </w:rPr>
        <w:t>не умеет, не хочет и не ведает, что творит своими мыслями.</w:t>
      </w:r>
      <w:r w:rsidRPr="002C5573">
        <w:rPr>
          <w:b/>
          <w:color w:val="FF0000"/>
          <w:sz w:val="24"/>
          <w:szCs w:val="24"/>
        </w:rPr>
        <w:t xml:space="preserve"> Да услышат и осознают это все люди!</w:t>
      </w:r>
    </w:p>
    <w:p w:rsidR="00424B30" w:rsidRDefault="00424B30" w:rsidP="00424B30">
      <w:pPr>
        <w:ind w:firstLine="708"/>
        <w:jc w:val="both"/>
        <w:rPr>
          <w:sz w:val="24"/>
          <w:szCs w:val="24"/>
        </w:rPr>
      </w:pPr>
      <w:r>
        <w:rPr>
          <w:sz w:val="24"/>
          <w:szCs w:val="24"/>
        </w:rPr>
        <w:lastRenderedPageBreak/>
        <w:t xml:space="preserve">Основное положение Учения Жизни – в мире ничего невозможного нет, абсолютно всё достижимо на определённой стадии развития сознания человечества и отдельной духо-монады, ИНДИВИДУАЛЬНОСТИ человека. </w:t>
      </w:r>
      <w:r w:rsidRPr="002C5573">
        <w:rPr>
          <w:b/>
          <w:color w:val="FF0000"/>
          <w:sz w:val="24"/>
          <w:szCs w:val="24"/>
        </w:rPr>
        <w:t>Недопустимы отрицания любого вида, особенно в науке.</w:t>
      </w:r>
      <w:r>
        <w:rPr>
          <w:b/>
          <w:color w:val="FF0000"/>
          <w:sz w:val="24"/>
          <w:szCs w:val="24"/>
        </w:rPr>
        <w:t xml:space="preserve"> </w:t>
      </w:r>
      <w:r>
        <w:rPr>
          <w:sz w:val="24"/>
          <w:szCs w:val="24"/>
        </w:rPr>
        <w:t xml:space="preserve">Отрицатели препятствуют развитию науки, а значит и эволюции человека и вселенной. Сомневаться можно, но не отрицать. Ибо сомнением можно проверить факт, а отрицание закрывает путь развития. Всё достижимо и всё возможно. Другое дело, что всему своё время. Эволюция состоит из последовательных ступеней развития сознания и вселенной, и перескочить с одной ступени на другую можно только постигши предыдущую ступень. Но люди все разные, каждый находится на определённой ступени своего развития и это надо понимать. В один момент не преобразится человеческое общество – это путь длинный, тягостный, но и счастливый своими достижениями и самое главное – беспредельный. Эта книга даёт некоторые  аспекты Учения Жизни в кратком виде, приводит цитаты из первоисточника, но и даёт новые знания об устройстве человеческого организма и исцелении заболеваний. </w:t>
      </w:r>
      <w:r w:rsidRPr="00637F7B">
        <w:rPr>
          <w:color w:val="0070C0"/>
          <w:sz w:val="24"/>
          <w:szCs w:val="24"/>
        </w:rPr>
        <w:t>Интересующиеся могут ознакомиться с самим Учением, если их сознание готово к восприятию этих истин, но насильно никого не привлечь, как не заставить насильно кого-нибудь полюбить.</w:t>
      </w:r>
      <w:r>
        <w:rPr>
          <w:color w:val="0070C0"/>
          <w:sz w:val="24"/>
          <w:szCs w:val="24"/>
        </w:rPr>
        <w:t xml:space="preserve"> </w:t>
      </w:r>
      <w:r>
        <w:rPr>
          <w:sz w:val="24"/>
          <w:szCs w:val="24"/>
        </w:rPr>
        <w:t xml:space="preserve">Рекомендуется обратиться к первоисточникам, ибо нельзя искажать того, что дано более высокими сознаниями. К тому же первоисточники несут кроме информационной составляющей (информации) ещё и энергетическую составляющую (божественную духовную энергию). </w:t>
      </w:r>
      <w:r w:rsidRPr="002C5573">
        <w:rPr>
          <w:b/>
          <w:color w:val="FF0000"/>
          <w:sz w:val="24"/>
          <w:szCs w:val="24"/>
        </w:rPr>
        <w:t>Людям не так просто принять новое, а новое Учение – это учение об объединении двух миров: видимого и невидимого и их взаимовлиянии</w:t>
      </w:r>
      <w:r w:rsidRPr="002C5573">
        <w:rPr>
          <w:color w:val="FF0000"/>
          <w:sz w:val="24"/>
          <w:szCs w:val="24"/>
        </w:rPr>
        <w:t xml:space="preserve">. </w:t>
      </w:r>
      <w:r>
        <w:rPr>
          <w:sz w:val="24"/>
          <w:szCs w:val="24"/>
        </w:rPr>
        <w:t>Но срок подошёл, и человечество должно принять эти знания.</w:t>
      </w:r>
    </w:p>
    <w:p w:rsidR="00424B30" w:rsidRDefault="00424B30" w:rsidP="00424B30">
      <w:pPr>
        <w:ind w:firstLine="708"/>
        <w:jc w:val="both"/>
        <w:rPr>
          <w:sz w:val="24"/>
          <w:szCs w:val="24"/>
        </w:rPr>
      </w:pPr>
      <w:r>
        <w:rPr>
          <w:sz w:val="24"/>
          <w:szCs w:val="24"/>
        </w:rPr>
        <w:t xml:space="preserve">Так вот, Пучко  сделала первый шаг к науке будущего в области медицины, но результаты ошеломляющие. Как во вселенной нет ничего невозможного, так и в медицине теперь нет ничего невозможного и нет теперь неизлечимых заболеваний. Конечно, есть ограничения, когда форма заболевания недопустимо запущена, или от техногенных катастроф, или от ядов, или от нанесённых ран, разрушивших физически жизненно важные органы человека, но это уже и не заболевания, а просто уничтожение человека физическим путём. </w:t>
      </w:r>
      <w:r w:rsidRPr="002C5573">
        <w:rPr>
          <w:b/>
          <w:color w:val="FF0000"/>
          <w:sz w:val="24"/>
          <w:szCs w:val="24"/>
        </w:rPr>
        <w:t>Новая Медицина основана на законах вселенной, которые все во благо и направлены только на эволюцию.</w:t>
      </w:r>
      <w:r>
        <w:rPr>
          <w:b/>
          <w:color w:val="FF0000"/>
          <w:sz w:val="24"/>
          <w:szCs w:val="24"/>
        </w:rPr>
        <w:t xml:space="preserve"> </w:t>
      </w:r>
      <w:r w:rsidRPr="00637F7B">
        <w:rPr>
          <w:color w:val="0070C0"/>
          <w:sz w:val="24"/>
          <w:szCs w:val="24"/>
        </w:rPr>
        <w:t xml:space="preserve">Жизнь вселенной и всего сущего вечна, но формы жизни временны, подвержены цикличности и постоянному изменению через совершенства форм и череды  условий существования. </w:t>
      </w:r>
      <w:r>
        <w:rPr>
          <w:sz w:val="24"/>
          <w:szCs w:val="24"/>
        </w:rPr>
        <w:t xml:space="preserve">Закон реинкарнаций непреложен и для человека он основополагающий. Он являет собой цикличность вселенского существования путем перевоплощений для восхождения,  развития и накопления знаний Духа – великой ИНДИВИДУАЛЬНОСТИ человека. Жизнь, вечная жизнь человека заключается в огромном цикле рождений и смертей в человеческом смысле понимания смерти. На самом деле человек, его высокая ИНДИВИДУАЛЬНОСТЬ – его «высшее Я», Дух, не умирает, а переходит из одного состояния в другое, из физического (плотного) мира в тонкий мир другой реальности и пребывает там определённый срок, чтобы вновь воплотиться в физическом мире, который является школой Духа и явлен тягостями и испытаниями. </w:t>
      </w:r>
      <w:r w:rsidRPr="00D04550">
        <w:rPr>
          <w:color w:val="00B050"/>
          <w:sz w:val="24"/>
          <w:szCs w:val="24"/>
        </w:rPr>
        <w:t xml:space="preserve">Как говорит Учение Жизни: «Смерть не страшнее стрижки волос». </w:t>
      </w:r>
      <w:r>
        <w:rPr>
          <w:sz w:val="24"/>
          <w:szCs w:val="24"/>
        </w:rPr>
        <w:t xml:space="preserve">Просто человеческое сознание, в виду внедрённых в сознание существующих догм, не готово </w:t>
      </w:r>
      <w:r>
        <w:rPr>
          <w:sz w:val="24"/>
          <w:szCs w:val="24"/>
        </w:rPr>
        <w:lastRenderedPageBreak/>
        <w:t xml:space="preserve">воспринять эту истину и не может вместить это знание. К этому приложила свою руку ортодоксальная наука, христианская религия и коммунистические идеи. Современные апологеты христианства отрицают закон реинкарнаций в своих корыстных интересах, хотя в первоначальных источниках это было </w:t>
      </w:r>
      <w:r w:rsidRPr="00385EFC">
        <w:rPr>
          <w:color w:val="0070C0"/>
          <w:sz w:val="24"/>
          <w:szCs w:val="24"/>
        </w:rPr>
        <w:t>(</w:t>
      </w:r>
      <w:r w:rsidRPr="00637F7B">
        <w:rPr>
          <w:color w:val="0070C0"/>
          <w:sz w:val="24"/>
          <w:szCs w:val="24"/>
        </w:rPr>
        <w:t xml:space="preserve">читайте </w:t>
      </w:r>
      <w:r>
        <w:rPr>
          <w:color w:val="0070C0"/>
          <w:sz w:val="24"/>
          <w:szCs w:val="24"/>
        </w:rPr>
        <w:t xml:space="preserve">«О началах» </w:t>
      </w:r>
      <w:r w:rsidRPr="00637F7B">
        <w:rPr>
          <w:color w:val="0070C0"/>
          <w:sz w:val="24"/>
          <w:szCs w:val="24"/>
        </w:rPr>
        <w:t>Оригена</w:t>
      </w:r>
      <w:r>
        <w:rPr>
          <w:color w:val="0070C0"/>
          <w:sz w:val="24"/>
          <w:szCs w:val="24"/>
        </w:rPr>
        <w:t xml:space="preserve"> – выдающегося христианского философа и духовного деятеля, основоположника христианского богословия)</w:t>
      </w:r>
      <w:r>
        <w:rPr>
          <w:sz w:val="24"/>
          <w:szCs w:val="24"/>
        </w:rPr>
        <w:t xml:space="preserve">, чем затемняют сознания многих верующих людей. Нелепо и абсурдно отрицание закона реинкарнаций, но догмы довлеют над сознанием людей благодаря и мракобесию псевдоученых, и религиозным фанатикам и фанатикам коммунистических движений. </w:t>
      </w:r>
      <w:r w:rsidRPr="00CA2830">
        <w:rPr>
          <w:b/>
          <w:color w:val="FF0000"/>
          <w:sz w:val="28"/>
          <w:szCs w:val="28"/>
        </w:rPr>
        <w:t>Наука докажет кто прав, а кто нет неопровержимыми фактами, а пока ид</w:t>
      </w:r>
      <w:r>
        <w:rPr>
          <w:b/>
          <w:color w:val="FF0000"/>
          <w:sz w:val="28"/>
          <w:szCs w:val="28"/>
        </w:rPr>
        <w:t>ё</w:t>
      </w:r>
      <w:r w:rsidRPr="00CA2830">
        <w:rPr>
          <w:b/>
          <w:color w:val="FF0000"/>
          <w:sz w:val="28"/>
          <w:szCs w:val="28"/>
        </w:rPr>
        <w:t>т этот процесс важно решить одну из главных проблем человечества – проблему здоровья в настоящее время, в данном физическом теле, которое явно для осознания любого человека, и оно болеет у каждого человека, но в разной степени частоты и глубины заболевания.</w:t>
      </w:r>
      <w:r>
        <w:rPr>
          <w:b/>
          <w:color w:val="FF0000"/>
          <w:sz w:val="28"/>
          <w:szCs w:val="28"/>
        </w:rPr>
        <w:t xml:space="preserve"> </w:t>
      </w:r>
      <w:r>
        <w:rPr>
          <w:sz w:val="24"/>
          <w:szCs w:val="24"/>
        </w:rPr>
        <w:t xml:space="preserve">Результатом многих заболеваний является преждевременная физическая смерть. А так как пока мы люди и находимся в физическом теле, не будем ждать преждевременной смерти. Люди неосознанно хотят жить, долго жить, не старея – вот и перейдём к этой важной теме. </w:t>
      </w:r>
      <w:r w:rsidRPr="006B316B">
        <w:rPr>
          <w:color w:val="FF0000"/>
          <w:sz w:val="24"/>
          <w:szCs w:val="24"/>
        </w:rPr>
        <w:t xml:space="preserve">Ведь неважно, каким образом мы можем излечиться, главное – просто излечиться и всё! </w:t>
      </w:r>
      <w:r>
        <w:rPr>
          <w:sz w:val="24"/>
          <w:szCs w:val="24"/>
        </w:rPr>
        <w:t xml:space="preserve">Ну и что, что данный метод исцеления не вмещается в сознание на данном этапе жизни, главное – результат. Притом ошеломляющий. А метод прост, как и всё гениальное, и основан на законе причин и следствий, который понятен любому человеку. Если получил удар – будет синяк, если упал – сломал руку или ногу, если переохладился – простуда, если подцепил вирус – заболел, съел что-то некачественное – понос или отравление организма. Это простые примеры из области заболеваний. Ну а какие причины вызывают заболевания нашего физического тела и душевные психические расстройства и как их лечить – об этом и пойдет сейчас речь в этой книге «Новой Медицине без больниц, без врачей  и без лекарств». Исцелится любой человек, ибо метод основан на главных законах вселенной и тонкого мира и применении самой сильной энергии мироздания, энергии мысли, психической энергии человека и Иерархии Света. </w:t>
      </w:r>
      <w:r w:rsidRPr="002C5573">
        <w:rPr>
          <w:b/>
          <w:color w:val="FF0000"/>
          <w:sz w:val="24"/>
          <w:szCs w:val="24"/>
        </w:rPr>
        <w:t>Закон причин и следствий: удаляя причину, ликвидируем следствие в её проявленном виде.</w:t>
      </w:r>
      <w:r>
        <w:rPr>
          <w:b/>
          <w:color w:val="FF0000"/>
          <w:sz w:val="24"/>
          <w:szCs w:val="24"/>
        </w:rPr>
        <w:t xml:space="preserve"> </w:t>
      </w:r>
      <w:r w:rsidRPr="00637F7B">
        <w:rPr>
          <w:color w:val="0070C0"/>
          <w:sz w:val="24"/>
          <w:szCs w:val="24"/>
        </w:rPr>
        <w:t xml:space="preserve">Диагнозы заболеваний придумала ортодоксальная медицина. </w:t>
      </w:r>
      <w:r>
        <w:rPr>
          <w:sz w:val="24"/>
          <w:szCs w:val="24"/>
        </w:rPr>
        <w:t xml:space="preserve">Есть причина, породившая заболевание, её и нужно удалить. А вот определить причину заболевания никакими медицинскими приборами и аппаратами невозможно, этот аппарат заложен в организме  самого человека Творцом, создателем человека, которого люди называют Богом-Отцом и разум которого людям   непостижим,  и превышает разум даже Владык Шамбалы. Изучая новое Учение Жизни и природу психической энергии, человечество может очень быстро подняться по ступеням эволюции сознания. </w:t>
      </w:r>
    </w:p>
    <w:p w:rsidR="008C731B" w:rsidRDefault="009475A0" w:rsidP="009475A0">
      <w:pPr>
        <w:jc w:val="both"/>
        <w:rPr>
          <w:sz w:val="24"/>
          <w:szCs w:val="24"/>
        </w:rPr>
      </w:pPr>
      <w:r w:rsidRPr="00317C49">
        <w:rPr>
          <w:sz w:val="24"/>
          <w:szCs w:val="24"/>
        </w:rPr>
        <w:t xml:space="preserve">Освоение Новой </w:t>
      </w:r>
      <w:r w:rsidR="00317C49">
        <w:rPr>
          <w:sz w:val="24"/>
          <w:szCs w:val="24"/>
        </w:rPr>
        <w:t>М</w:t>
      </w:r>
      <w:r w:rsidRPr="00317C49">
        <w:rPr>
          <w:sz w:val="24"/>
          <w:szCs w:val="24"/>
        </w:rPr>
        <w:t>едицины даёт овладение некоторыми видами психической энергии и</w:t>
      </w:r>
      <w:r>
        <w:t xml:space="preserve"> </w:t>
      </w:r>
      <w:r w:rsidRPr="00317C49">
        <w:rPr>
          <w:sz w:val="24"/>
          <w:szCs w:val="24"/>
        </w:rPr>
        <w:t xml:space="preserve">управлением своим сознанием, духом и его оболочками (физическим, астральным и ментальным телами). В книге приведены описание тонких тел и их функциональное предназначение. </w:t>
      </w:r>
      <w:r w:rsidR="006B5281">
        <w:rPr>
          <w:sz w:val="24"/>
          <w:szCs w:val="24"/>
        </w:rPr>
        <w:t xml:space="preserve">Учтите, что и тонкие тела повреждаются и их тоже нужно восстанавливать, а современная медицина пытается лечить только физическое тело. </w:t>
      </w:r>
      <w:r w:rsidR="006B5281">
        <w:rPr>
          <w:sz w:val="24"/>
          <w:szCs w:val="24"/>
        </w:rPr>
        <w:lastRenderedPageBreak/>
        <w:t xml:space="preserve">Человека нужно рассматривать как </w:t>
      </w:r>
      <w:r w:rsidR="00472165">
        <w:rPr>
          <w:sz w:val="24"/>
          <w:szCs w:val="24"/>
        </w:rPr>
        <w:t xml:space="preserve">невероятной сложности биоробот, который запрограммирован Творцом серией программ «по умолчанию», которые обеспечивают его жизнедеятельность и эволюционное развитие. Но эти программы человек должен освоить в процессе жизни и обучения в образовательных учреждениях и в творческой жизнедеятельности. Аналогично новенький ноутбук начинён серией программ различного назначения, но чтобы научиться им пользоваться надо освоить эти программы. Также и новорожденный младенец начинает осваивать постепенно заложенные  </w:t>
      </w:r>
      <w:r w:rsidR="006029D3">
        <w:rPr>
          <w:sz w:val="24"/>
          <w:szCs w:val="24"/>
        </w:rPr>
        <w:t xml:space="preserve">программы: учится говорить, ходить, писать, читать, получает образование и </w:t>
      </w:r>
      <w:r w:rsidR="00027198">
        <w:rPr>
          <w:sz w:val="24"/>
          <w:szCs w:val="24"/>
        </w:rPr>
        <w:t xml:space="preserve">специальность и </w:t>
      </w:r>
      <w:r w:rsidR="006029D3">
        <w:rPr>
          <w:sz w:val="24"/>
          <w:szCs w:val="24"/>
        </w:rPr>
        <w:t>приступает к взрослой жизнедеятельности.</w:t>
      </w:r>
      <w:r w:rsidR="00472165">
        <w:rPr>
          <w:sz w:val="24"/>
          <w:szCs w:val="24"/>
        </w:rPr>
        <w:t xml:space="preserve"> </w:t>
      </w:r>
      <w:r w:rsidR="006029D3">
        <w:rPr>
          <w:sz w:val="24"/>
          <w:szCs w:val="24"/>
        </w:rPr>
        <w:t>Уровень знаний его повышается на протяжении всей жизни, исходя из полученного опыта, и повышается уровень сознания, который соответствует достигнутому уровню знаний. Но чтобы освоить все заложенные в духе человека программы требуется множество воплощений в разных ипостасях</w:t>
      </w:r>
      <w:r w:rsidR="00027198">
        <w:rPr>
          <w:sz w:val="24"/>
          <w:szCs w:val="24"/>
        </w:rPr>
        <w:t>, в разных народностях, на разных континентах</w:t>
      </w:r>
      <w:r w:rsidR="006029D3">
        <w:rPr>
          <w:sz w:val="24"/>
          <w:szCs w:val="24"/>
        </w:rPr>
        <w:t xml:space="preserve"> и </w:t>
      </w:r>
      <w:r w:rsidR="00027198">
        <w:rPr>
          <w:sz w:val="24"/>
          <w:szCs w:val="24"/>
        </w:rPr>
        <w:t xml:space="preserve">в </w:t>
      </w:r>
      <w:r w:rsidR="006029D3">
        <w:rPr>
          <w:sz w:val="24"/>
          <w:szCs w:val="24"/>
        </w:rPr>
        <w:t xml:space="preserve">разных условиях жизни. </w:t>
      </w:r>
      <w:r w:rsidR="00027198">
        <w:rPr>
          <w:sz w:val="24"/>
          <w:szCs w:val="24"/>
        </w:rPr>
        <w:t>Когда все программы будут освоены, то человек достигает ступени Богочеловека и ему будут подчиняться стихии</w:t>
      </w:r>
      <w:r w:rsidR="00F85378">
        <w:rPr>
          <w:sz w:val="24"/>
          <w:szCs w:val="24"/>
        </w:rPr>
        <w:t xml:space="preserve"> и</w:t>
      </w:r>
      <w:r w:rsidR="00027198">
        <w:rPr>
          <w:sz w:val="24"/>
          <w:szCs w:val="24"/>
        </w:rPr>
        <w:t xml:space="preserve"> все виды материи, которыми он будет управлять силой мысли, то есть своей психической энергией. Но как в компьютер </w:t>
      </w:r>
      <w:r w:rsidR="00D54A3A">
        <w:rPr>
          <w:sz w:val="24"/>
          <w:szCs w:val="24"/>
        </w:rPr>
        <w:t>может быть занесён хакером вирус, и он начнёт искажать заложенные в него программы и получать ложные результаты</w:t>
      </w:r>
      <w:r w:rsidR="00F85378">
        <w:rPr>
          <w:sz w:val="24"/>
          <w:szCs w:val="24"/>
        </w:rPr>
        <w:t xml:space="preserve"> или вообще выйти из строя</w:t>
      </w:r>
      <w:r w:rsidR="00D54A3A">
        <w:rPr>
          <w:sz w:val="24"/>
          <w:szCs w:val="24"/>
        </w:rPr>
        <w:t>, так и в человека внедряются черно-магические программы от собратьев по разуму, и он начинает совершать или неадекватные поступки или у него повреждаются тонкие тела и физичесикие органы, что приводит к заболеваниям и преждевременной смерти. Вот эти черно-магические программы и являются причинами заболеваний и неадекватного поведения человека.</w:t>
      </w:r>
      <w:r w:rsidR="001C2144">
        <w:rPr>
          <w:sz w:val="24"/>
          <w:szCs w:val="24"/>
        </w:rPr>
        <w:t xml:space="preserve"> Внедряются эти программы различными методами черной магии и колдовства, то есть </w:t>
      </w:r>
      <w:r w:rsidR="00682821">
        <w:rPr>
          <w:sz w:val="24"/>
          <w:szCs w:val="24"/>
        </w:rPr>
        <w:t xml:space="preserve">это </w:t>
      </w:r>
      <w:r w:rsidR="001C2144">
        <w:rPr>
          <w:sz w:val="24"/>
          <w:szCs w:val="24"/>
        </w:rPr>
        <w:t xml:space="preserve">негативные мысленные посылы с помощью той же психической энергии, только направленной во зло. </w:t>
      </w:r>
      <w:r w:rsidR="00D54A3A">
        <w:rPr>
          <w:sz w:val="24"/>
          <w:szCs w:val="24"/>
        </w:rPr>
        <w:t xml:space="preserve"> А как их удалить из организма изложено в методиках Новой Медицины. </w:t>
      </w:r>
      <w:r w:rsidR="00682821">
        <w:rPr>
          <w:sz w:val="24"/>
          <w:szCs w:val="24"/>
        </w:rPr>
        <w:t xml:space="preserve">Также существуют и антивирусные компьютерные программы, полная аналогия, как вверху, так и внизу. </w:t>
      </w:r>
      <w:r w:rsidR="00D54A3A">
        <w:rPr>
          <w:sz w:val="24"/>
          <w:szCs w:val="24"/>
        </w:rPr>
        <w:t>Книга рассматривает многие человеческие проблемы и как их решать.</w:t>
      </w:r>
      <w:r w:rsidR="001C2144">
        <w:rPr>
          <w:sz w:val="24"/>
          <w:szCs w:val="24"/>
        </w:rPr>
        <w:t xml:space="preserve"> В книге д</w:t>
      </w:r>
      <w:r w:rsidRPr="00317C49">
        <w:rPr>
          <w:sz w:val="24"/>
          <w:szCs w:val="24"/>
        </w:rPr>
        <w:t xml:space="preserve">ана классификация людей по главным качественным характеристикам, по светотени и </w:t>
      </w:r>
      <w:r w:rsidR="001C2144">
        <w:rPr>
          <w:sz w:val="24"/>
          <w:szCs w:val="24"/>
        </w:rPr>
        <w:t xml:space="preserve">способ, </w:t>
      </w:r>
      <w:r w:rsidRPr="00317C49">
        <w:rPr>
          <w:sz w:val="24"/>
          <w:szCs w:val="24"/>
        </w:rPr>
        <w:t>как это определяется, а также как произвести диагностику любого человека безо всяких приборов и аппаратов за 5-10 минут</w:t>
      </w:r>
      <w:r w:rsidR="001C2144">
        <w:rPr>
          <w:sz w:val="24"/>
          <w:szCs w:val="24"/>
        </w:rPr>
        <w:t>,</w:t>
      </w:r>
      <w:r w:rsidRPr="00317C49">
        <w:rPr>
          <w:sz w:val="24"/>
          <w:szCs w:val="24"/>
        </w:rPr>
        <w:t xml:space="preserve"> и как определить причины вызывающие заболевания и как их потом ликвидировать опять же без всяких приборов и аппаратов, каждую за 1-2 минуты. 98% причин, вызывающих заболевания, тонкоматериальные (это негативные мысли людей, мысли тонкоматериальных сущностей, бактерий и вирусов и т.п.). </w:t>
      </w:r>
    </w:p>
    <w:p w:rsidR="008C731B" w:rsidRDefault="008C731B" w:rsidP="009475A0">
      <w:pPr>
        <w:jc w:val="both"/>
        <w:rPr>
          <w:sz w:val="24"/>
          <w:szCs w:val="24"/>
        </w:rPr>
      </w:pPr>
      <w:r>
        <w:rPr>
          <w:sz w:val="24"/>
          <w:szCs w:val="24"/>
        </w:rPr>
        <w:t xml:space="preserve">Современная медицина при обнаружении, например, злокачественной опухоли молочной железы, удаляет у женщины грудь, применяет химиотерапию и </w:t>
      </w:r>
      <w:r w:rsidR="00F77227">
        <w:rPr>
          <w:sz w:val="24"/>
          <w:szCs w:val="24"/>
        </w:rPr>
        <w:t xml:space="preserve">облучение, то есть уродует тело, а  вышеуказанная терапия впоследствии даст негативные следствия. А Новая Медицина определяет причину заболевания, например, одну или несколько программ на смерть, ликвидирует эти программы за несколько минут и организм самовосстанавливается без операции и вредных терапий по программе от Творца. Вот и все дела. Проверено на себе и моих пациентах неоднократно. Проверьте и Вы, </w:t>
      </w:r>
      <w:r w:rsidR="00682821">
        <w:rPr>
          <w:sz w:val="24"/>
          <w:szCs w:val="24"/>
        </w:rPr>
        <w:t xml:space="preserve">участники </w:t>
      </w:r>
      <w:r w:rsidR="00682821">
        <w:rPr>
          <w:sz w:val="24"/>
          <w:szCs w:val="24"/>
        </w:rPr>
        <w:lastRenderedPageBreak/>
        <w:t>этой конференции</w:t>
      </w:r>
      <w:r w:rsidR="00F77227">
        <w:rPr>
          <w:sz w:val="24"/>
          <w:szCs w:val="24"/>
        </w:rPr>
        <w:t>, на себе и своих близких и убедитесь сами, и будьте здоровы и счастливы.</w:t>
      </w:r>
    </w:p>
    <w:p w:rsidR="009475A0" w:rsidRDefault="009475A0" w:rsidP="009475A0">
      <w:pPr>
        <w:jc w:val="both"/>
        <w:rPr>
          <w:sz w:val="24"/>
          <w:szCs w:val="24"/>
        </w:rPr>
      </w:pPr>
      <w:r w:rsidRPr="00317C49">
        <w:rPr>
          <w:sz w:val="24"/>
          <w:szCs w:val="24"/>
        </w:rPr>
        <w:t xml:space="preserve">Книга затрагивает не только проблемы заболеваний и исцеления, а многие </w:t>
      </w:r>
      <w:r w:rsidR="002C5B8B">
        <w:rPr>
          <w:sz w:val="24"/>
          <w:szCs w:val="24"/>
        </w:rPr>
        <w:t xml:space="preserve">проблемы </w:t>
      </w:r>
      <w:r w:rsidRPr="00317C49">
        <w:rPr>
          <w:sz w:val="24"/>
          <w:szCs w:val="24"/>
        </w:rPr>
        <w:t xml:space="preserve">социально-бытовые </w:t>
      </w:r>
      <w:bookmarkStart w:id="0" w:name="_GoBack"/>
      <w:bookmarkEnd w:id="0"/>
      <w:r w:rsidRPr="00317C49">
        <w:rPr>
          <w:sz w:val="24"/>
          <w:szCs w:val="24"/>
        </w:rPr>
        <w:t>и геополитического характера. Как Учение в целом затрагивает и освещает все проблемы человечества, так и моя книга написана в том же ключе. Ведь написана она под руководством Владыки Мория и часть текста продиктована самим Владыкой. Это практическая часть общего Учени</w:t>
      </w:r>
      <w:r w:rsidR="00317C49" w:rsidRPr="00317C49">
        <w:rPr>
          <w:sz w:val="24"/>
          <w:szCs w:val="24"/>
        </w:rPr>
        <w:t>я</w:t>
      </w:r>
      <w:r w:rsidRPr="00317C49">
        <w:rPr>
          <w:sz w:val="24"/>
          <w:szCs w:val="24"/>
        </w:rPr>
        <w:t xml:space="preserve"> и дана для всего человечества. А я лишь исполнитель божественной воли. Раньше мне было запрещено выставлять книгу через интернет, надо было пройти все инстанции законопослушным образом через соответствующие структуры, чтобы убедиться в состоянии сознания общества и понять, что официальным путём пройти не удастся, так как опорочить Новую </w:t>
      </w:r>
      <w:r w:rsidR="00EE0C55">
        <w:rPr>
          <w:sz w:val="24"/>
          <w:szCs w:val="24"/>
        </w:rPr>
        <w:t>М</w:t>
      </w:r>
      <w:r w:rsidRPr="00317C49">
        <w:rPr>
          <w:sz w:val="24"/>
          <w:szCs w:val="24"/>
        </w:rPr>
        <w:t>едицину бросится множество неготовых и невежественных сознаний без всякого анализа и опробования методик исцеления. Теперь настал момент, когда уже необходимо пойти по тернистому пути её провозглашения и внедрения. Надеюсь на Вашу помощь и размещени</w:t>
      </w:r>
      <w:r w:rsidR="001C2144">
        <w:rPr>
          <w:sz w:val="24"/>
          <w:szCs w:val="24"/>
        </w:rPr>
        <w:t>е</w:t>
      </w:r>
      <w:r w:rsidRPr="00317C49">
        <w:rPr>
          <w:sz w:val="24"/>
          <w:szCs w:val="24"/>
        </w:rPr>
        <w:t xml:space="preserve"> книги </w:t>
      </w:r>
      <w:r w:rsidR="00317C49" w:rsidRPr="00317C49">
        <w:rPr>
          <w:sz w:val="24"/>
          <w:szCs w:val="24"/>
        </w:rPr>
        <w:t xml:space="preserve">на сайте учредителя этой конференции, </w:t>
      </w:r>
      <w:r w:rsidR="00F77227">
        <w:rPr>
          <w:sz w:val="24"/>
          <w:szCs w:val="24"/>
        </w:rPr>
        <w:t xml:space="preserve">можно и на нескольких сайтах, </w:t>
      </w:r>
      <w:r w:rsidR="00317C49" w:rsidRPr="00317C49">
        <w:rPr>
          <w:sz w:val="24"/>
          <w:szCs w:val="24"/>
        </w:rPr>
        <w:t xml:space="preserve">а также </w:t>
      </w:r>
      <w:r w:rsidR="001C2144">
        <w:rPr>
          <w:sz w:val="24"/>
          <w:szCs w:val="24"/>
        </w:rPr>
        <w:t xml:space="preserve">на </w:t>
      </w:r>
      <w:r w:rsidR="00317C49" w:rsidRPr="00317C49">
        <w:rPr>
          <w:sz w:val="24"/>
          <w:szCs w:val="24"/>
        </w:rPr>
        <w:t>издани</w:t>
      </w:r>
      <w:r w:rsidR="001C2144">
        <w:rPr>
          <w:sz w:val="24"/>
          <w:szCs w:val="24"/>
        </w:rPr>
        <w:t>е</w:t>
      </w:r>
      <w:r w:rsidR="00317C49" w:rsidRPr="00317C49">
        <w:rPr>
          <w:sz w:val="24"/>
          <w:szCs w:val="24"/>
        </w:rPr>
        <w:t xml:space="preserve"> книги в книжном варианте.</w:t>
      </w:r>
      <w:r w:rsidRPr="00317C49">
        <w:rPr>
          <w:sz w:val="24"/>
          <w:szCs w:val="24"/>
        </w:rPr>
        <w:t xml:space="preserve"> Владыка сказал, что срок подошёл и помощь будет оказана. Конечно, Вы должны сначала ознакомиться с книгой и принять решение</w:t>
      </w:r>
      <w:r w:rsidR="007D1073">
        <w:rPr>
          <w:sz w:val="24"/>
          <w:szCs w:val="24"/>
        </w:rPr>
        <w:t xml:space="preserve"> о помощи автору</w:t>
      </w:r>
      <w:r w:rsidR="008C731B">
        <w:rPr>
          <w:sz w:val="24"/>
          <w:szCs w:val="24"/>
        </w:rPr>
        <w:t>, а потом</w:t>
      </w:r>
      <w:r w:rsidR="007D1073">
        <w:rPr>
          <w:sz w:val="24"/>
          <w:szCs w:val="24"/>
        </w:rPr>
        <w:t xml:space="preserve"> и </w:t>
      </w:r>
      <w:r w:rsidR="008C731B">
        <w:rPr>
          <w:sz w:val="24"/>
          <w:szCs w:val="24"/>
        </w:rPr>
        <w:t>исцелиться самостоятельно и продлить на множество лет жизнь в здоровом нестареющем теле</w:t>
      </w:r>
      <w:r w:rsidR="007D1073">
        <w:rPr>
          <w:sz w:val="24"/>
          <w:szCs w:val="24"/>
        </w:rPr>
        <w:t>.</w:t>
      </w:r>
      <w:r w:rsidRPr="00317C49">
        <w:rPr>
          <w:sz w:val="24"/>
          <w:szCs w:val="24"/>
        </w:rPr>
        <w:t xml:space="preserve"> </w:t>
      </w:r>
      <w:r w:rsidR="007D1073">
        <w:rPr>
          <w:sz w:val="24"/>
          <w:szCs w:val="24"/>
        </w:rPr>
        <w:t>П</w:t>
      </w:r>
      <w:r w:rsidRPr="00317C49">
        <w:rPr>
          <w:sz w:val="24"/>
          <w:szCs w:val="24"/>
        </w:rPr>
        <w:t xml:space="preserve">о закону свободной воли Вы должны принять осознанное </w:t>
      </w:r>
      <w:r w:rsidR="00682821">
        <w:rPr>
          <w:sz w:val="24"/>
          <w:szCs w:val="24"/>
        </w:rPr>
        <w:t xml:space="preserve">добровольное </w:t>
      </w:r>
      <w:r w:rsidRPr="00317C49">
        <w:rPr>
          <w:sz w:val="24"/>
          <w:szCs w:val="24"/>
        </w:rPr>
        <w:t>решение и никак иначе.</w:t>
      </w:r>
    </w:p>
    <w:p w:rsidR="00CA52B1" w:rsidRDefault="00CA52B1" w:rsidP="009475A0">
      <w:pPr>
        <w:jc w:val="both"/>
        <w:rPr>
          <w:sz w:val="24"/>
          <w:szCs w:val="24"/>
        </w:rPr>
      </w:pPr>
    </w:p>
    <w:p w:rsidR="00CA52B1" w:rsidRDefault="00CA52B1" w:rsidP="009475A0">
      <w:pPr>
        <w:jc w:val="both"/>
        <w:rPr>
          <w:sz w:val="24"/>
          <w:szCs w:val="24"/>
        </w:rPr>
      </w:pPr>
      <w:r>
        <w:rPr>
          <w:sz w:val="24"/>
          <w:szCs w:val="24"/>
        </w:rPr>
        <w:t>Благодарю всех слушателей за внимание и надеюсь на Ваше содействие в продвижении Учения Жизни в целом и Новой Медицины в частности.</w:t>
      </w:r>
    </w:p>
    <w:p w:rsidR="00CA52B1" w:rsidRDefault="00CA52B1" w:rsidP="009475A0">
      <w:pPr>
        <w:jc w:val="both"/>
      </w:pPr>
      <w:r>
        <w:rPr>
          <w:sz w:val="24"/>
          <w:szCs w:val="24"/>
        </w:rPr>
        <w:t xml:space="preserve">С уважением </w:t>
      </w:r>
      <w:r w:rsidR="00B56D29">
        <w:rPr>
          <w:sz w:val="24"/>
          <w:szCs w:val="24"/>
        </w:rPr>
        <w:t xml:space="preserve">к аудитории </w:t>
      </w:r>
      <w:r>
        <w:rPr>
          <w:sz w:val="24"/>
          <w:szCs w:val="24"/>
        </w:rPr>
        <w:t>– Анатолий Петрович Шишкин.</w:t>
      </w:r>
    </w:p>
    <w:p w:rsidR="009475A0" w:rsidRDefault="009475A0" w:rsidP="00424B30">
      <w:pPr>
        <w:ind w:firstLine="708"/>
        <w:jc w:val="both"/>
        <w:rPr>
          <w:sz w:val="24"/>
          <w:szCs w:val="24"/>
        </w:rPr>
      </w:pPr>
    </w:p>
    <w:p w:rsidR="00424B30" w:rsidRDefault="00424B30"/>
    <w:sectPr w:rsidR="00424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F2"/>
    <w:rsid w:val="00012341"/>
    <w:rsid w:val="00027198"/>
    <w:rsid w:val="00123E66"/>
    <w:rsid w:val="001B71DD"/>
    <w:rsid w:val="001C2144"/>
    <w:rsid w:val="00232E9D"/>
    <w:rsid w:val="00272CD5"/>
    <w:rsid w:val="002C5B8B"/>
    <w:rsid w:val="00312720"/>
    <w:rsid w:val="00317C49"/>
    <w:rsid w:val="00341896"/>
    <w:rsid w:val="003E1402"/>
    <w:rsid w:val="00424B30"/>
    <w:rsid w:val="00472165"/>
    <w:rsid w:val="004C7952"/>
    <w:rsid w:val="005D3571"/>
    <w:rsid w:val="006029D3"/>
    <w:rsid w:val="006753EA"/>
    <w:rsid w:val="00676AF2"/>
    <w:rsid w:val="00682821"/>
    <w:rsid w:val="006B5281"/>
    <w:rsid w:val="007D1073"/>
    <w:rsid w:val="008C731B"/>
    <w:rsid w:val="009258BD"/>
    <w:rsid w:val="009475A0"/>
    <w:rsid w:val="00A6643F"/>
    <w:rsid w:val="00B56D29"/>
    <w:rsid w:val="00B64C14"/>
    <w:rsid w:val="00BE4A7B"/>
    <w:rsid w:val="00CA52B1"/>
    <w:rsid w:val="00CE32E6"/>
    <w:rsid w:val="00D54A3A"/>
    <w:rsid w:val="00D82FC4"/>
    <w:rsid w:val="00E70BD0"/>
    <w:rsid w:val="00EE0C55"/>
    <w:rsid w:val="00F77227"/>
    <w:rsid w:val="00F85378"/>
    <w:rsid w:val="00FF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3349</TotalTime>
  <Pages>1</Pages>
  <Words>6927</Words>
  <Characters>39484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11</cp:revision>
  <dcterms:created xsi:type="dcterms:W3CDTF">2018-07-14T13:25:00Z</dcterms:created>
  <dcterms:modified xsi:type="dcterms:W3CDTF">2018-07-21T17:14:00Z</dcterms:modified>
</cp:coreProperties>
</file>